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ACE0E" w14:textId="322958C5" w:rsidR="00E11B92" w:rsidRDefault="00E11B92" w:rsidP="00E11B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АКТА О РАЗУКОМПЛЕКТАЦИИ (ЧАСТИЧНОЙ ЛИКВИДАЦИИ)                 </w:t>
      </w:r>
    </w:p>
    <w:p w14:paraId="1B6FB525" w14:textId="0DE6F79A" w:rsidR="00E11B92" w:rsidRDefault="00E11B92" w:rsidP="00E11B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ОСНОВНОГО СРЕДСТВА</w:t>
      </w:r>
    </w:p>
    <w:p w14:paraId="70B59A65" w14:textId="03BCA0AE" w:rsidR="00972274" w:rsidRDefault="00972274" w:rsidP="0097227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№ </w:t>
      </w:r>
      <w:r w:rsidR="001D2343">
        <w:rPr>
          <w:rFonts w:ascii="Arial" w:hAnsi="Arial" w:cs="Arial"/>
          <w:sz w:val="20"/>
          <w:szCs w:val="20"/>
        </w:rPr>
        <w:t>4</w:t>
      </w:r>
    </w:p>
    <w:p w14:paraId="52AD321A" w14:textId="3FD14B83" w:rsidR="00E11B92" w:rsidRPr="00783BF6" w:rsidRDefault="00E11B92" w:rsidP="00E11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3B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proofErr w:type="gramStart"/>
      <w:r w:rsidR="00972274">
        <w:rPr>
          <w:rFonts w:ascii="Times New Roman" w:hAnsi="Times New Roman" w:cs="Times New Roman"/>
          <w:sz w:val="24"/>
          <w:szCs w:val="24"/>
        </w:rPr>
        <w:t>к</w:t>
      </w:r>
      <w:r w:rsidRPr="00783BF6">
        <w:rPr>
          <w:rFonts w:ascii="Times New Roman" w:hAnsi="Times New Roman" w:cs="Times New Roman"/>
          <w:sz w:val="24"/>
          <w:szCs w:val="24"/>
        </w:rPr>
        <w:t xml:space="preserve">  Приложени</w:t>
      </w:r>
      <w:r w:rsidR="00972274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="00972274">
        <w:rPr>
          <w:rFonts w:ascii="Times New Roman" w:hAnsi="Times New Roman" w:cs="Times New Roman"/>
          <w:sz w:val="24"/>
          <w:szCs w:val="24"/>
        </w:rPr>
        <w:t xml:space="preserve"> </w:t>
      </w:r>
      <w:r w:rsidRPr="00783BF6">
        <w:rPr>
          <w:rFonts w:ascii="Times New Roman" w:hAnsi="Times New Roman" w:cs="Times New Roman"/>
          <w:sz w:val="24"/>
          <w:szCs w:val="24"/>
        </w:rPr>
        <w:t xml:space="preserve"> №</w:t>
      </w:r>
      <w:r w:rsidR="00250D44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44A8B62C" w14:textId="54EB3DDB" w:rsidR="00E11B92" w:rsidRPr="00783BF6" w:rsidRDefault="00E11B92" w:rsidP="00E11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3B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025C27F9" w14:textId="77777777" w:rsidR="00E11B92" w:rsidRDefault="00E11B92" w:rsidP="00E11B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7851FEA" w14:textId="77777777" w:rsidR="00E11B92" w:rsidRDefault="00E11B92" w:rsidP="00E11B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2948"/>
        <w:gridCol w:w="1701"/>
        <w:gridCol w:w="1814"/>
        <w:gridCol w:w="340"/>
        <w:gridCol w:w="1248"/>
        <w:gridCol w:w="1700"/>
      </w:tblGrid>
      <w:tr w:rsidR="00E11B92" w14:paraId="76B099C5" w14:textId="77777777">
        <w:tc>
          <w:tcPr>
            <w:tcW w:w="6803" w:type="dxa"/>
            <w:gridSpan w:val="2"/>
          </w:tcPr>
          <w:p w14:paraId="392614D2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3" w:type="dxa"/>
            <w:gridSpan w:val="5"/>
          </w:tcPr>
          <w:p w14:paraId="04F99AB4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Утверждаю</w:t>
            </w:r>
          </w:p>
        </w:tc>
      </w:tr>
      <w:tr w:rsidR="00E11B92" w14:paraId="02CE4A42" w14:textId="77777777">
        <w:tc>
          <w:tcPr>
            <w:tcW w:w="6803" w:type="dxa"/>
            <w:gridSpan w:val="2"/>
            <w:vMerge w:val="restart"/>
          </w:tcPr>
          <w:p w14:paraId="7008051D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EB90EC3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 учреждения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1C7837F7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4B07D293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</w:tcPr>
          <w:p w14:paraId="06263510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B92" w14:paraId="1065FEF8" w14:textId="77777777">
        <w:tc>
          <w:tcPr>
            <w:tcW w:w="6803" w:type="dxa"/>
            <w:gridSpan w:val="2"/>
            <w:vMerge/>
          </w:tcPr>
          <w:p w14:paraId="3F03763B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2DB8E61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3BF1DAA8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14:paraId="485E3A72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</w:tcBorders>
          </w:tcPr>
          <w:p w14:paraId="61F508F8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(расшифровка подписи)</w:t>
            </w:r>
          </w:p>
        </w:tc>
      </w:tr>
      <w:tr w:rsidR="00E11B92" w14:paraId="383222C6" w14:textId="77777777">
        <w:tc>
          <w:tcPr>
            <w:tcW w:w="6803" w:type="dxa"/>
            <w:gridSpan w:val="2"/>
          </w:tcPr>
          <w:p w14:paraId="33F320A6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3" w:type="dxa"/>
            <w:gridSpan w:val="5"/>
          </w:tcPr>
          <w:p w14:paraId="11384EC2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"__" __________ 20__ г.</w:t>
            </w:r>
          </w:p>
        </w:tc>
      </w:tr>
      <w:tr w:rsidR="00E11B92" w14:paraId="6078CE61" w14:textId="77777777">
        <w:tc>
          <w:tcPr>
            <w:tcW w:w="10658" w:type="dxa"/>
            <w:gridSpan w:val="5"/>
            <w:vMerge w:val="restart"/>
          </w:tcPr>
          <w:p w14:paraId="766CC58A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АКТ N __________</w:t>
            </w:r>
          </w:p>
          <w:p w14:paraId="45E34781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разукомплектации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(частичной ликвидации) основного средства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3B3AE9D1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DB7A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КОДЫ</w:t>
            </w:r>
          </w:p>
        </w:tc>
      </w:tr>
      <w:tr w:rsidR="00E11B92" w14:paraId="1CCC8A15" w14:textId="77777777">
        <w:tc>
          <w:tcPr>
            <w:tcW w:w="10658" w:type="dxa"/>
            <w:gridSpan w:val="5"/>
            <w:vMerge/>
          </w:tcPr>
          <w:p w14:paraId="15925122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293F3C6D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E87A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B92" w14:paraId="1E802C91" w14:textId="77777777">
        <w:tc>
          <w:tcPr>
            <w:tcW w:w="10658" w:type="dxa"/>
            <w:gridSpan w:val="5"/>
          </w:tcPr>
          <w:p w14:paraId="6DDA018C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"__" __________ 20__ г.</w:t>
            </w:r>
          </w:p>
        </w:tc>
        <w:tc>
          <w:tcPr>
            <w:tcW w:w="1248" w:type="dxa"/>
            <w:tcBorders>
              <w:right w:val="single" w:sz="4" w:space="0" w:color="auto"/>
            </w:tcBorders>
            <w:vAlign w:val="bottom"/>
          </w:tcPr>
          <w:p w14:paraId="5F7A415B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36AB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B92" w14:paraId="3DDD39A1" w14:textId="77777777">
        <w:tc>
          <w:tcPr>
            <w:tcW w:w="3855" w:type="dxa"/>
          </w:tcPr>
          <w:p w14:paraId="363A86A0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Учреждение</w:t>
            </w:r>
          </w:p>
        </w:tc>
        <w:tc>
          <w:tcPr>
            <w:tcW w:w="6803" w:type="dxa"/>
            <w:gridSpan w:val="4"/>
            <w:tcBorders>
              <w:bottom w:val="single" w:sz="4" w:space="0" w:color="auto"/>
            </w:tcBorders>
          </w:tcPr>
          <w:p w14:paraId="7E4B7AB1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30AEDEF3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ОКПО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D37D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B92" w14:paraId="457D6A4F" w14:textId="77777777">
        <w:tc>
          <w:tcPr>
            <w:tcW w:w="3855" w:type="dxa"/>
          </w:tcPr>
          <w:p w14:paraId="6AF89972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3" w:type="dxa"/>
            <w:gridSpan w:val="4"/>
            <w:tcBorders>
              <w:top w:val="single" w:sz="4" w:space="0" w:color="auto"/>
            </w:tcBorders>
          </w:tcPr>
          <w:p w14:paraId="5E23A0F3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17E271E8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8CC6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B92" w14:paraId="6E6A4609" w14:textId="77777777">
        <w:tc>
          <w:tcPr>
            <w:tcW w:w="3855" w:type="dxa"/>
          </w:tcPr>
          <w:p w14:paraId="7764457E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2948" w:type="dxa"/>
            <w:tcBorders>
              <w:bottom w:val="single" w:sz="4" w:space="0" w:color="auto"/>
              <w:right w:val="single" w:sz="4" w:space="0" w:color="auto"/>
            </w:tcBorders>
          </w:tcPr>
          <w:p w14:paraId="5CCAE915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C3A3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14:paraId="54CA2B77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КПП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59C2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B92" w14:paraId="63C1A8CD" w14:textId="77777777">
        <w:tc>
          <w:tcPr>
            <w:tcW w:w="3855" w:type="dxa"/>
          </w:tcPr>
          <w:p w14:paraId="7E0DAA19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Материально ответственное лицо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D437166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right w:val="single" w:sz="4" w:space="0" w:color="auto"/>
            </w:tcBorders>
          </w:tcPr>
          <w:p w14:paraId="4F623AAF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Учетный номер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2352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B92" w14:paraId="7D2BCB45" w14:textId="77777777">
        <w:tc>
          <w:tcPr>
            <w:tcW w:w="3855" w:type="dxa"/>
          </w:tcPr>
          <w:p w14:paraId="17759A2A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3" w:type="dxa"/>
            <w:gridSpan w:val="4"/>
            <w:tcBorders>
              <w:top w:val="single" w:sz="4" w:space="0" w:color="auto"/>
            </w:tcBorders>
          </w:tcPr>
          <w:p w14:paraId="15A800FF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</w:tcPr>
          <w:p w14:paraId="693AF1E7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1EC3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B92" w14:paraId="5BE8549A" w14:textId="77777777">
        <w:tc>
          <w:tcPr>
            <w:tcW w:w="3855" w:type="dxa"/>
          </w:tcPr>
          <w:p w14:paraId="14220B42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измерения: руб.</w:t>
            </w:r>
          </w:p>
        </w:tc>
        <w:tc>
          <w:tcPr>
            <w:tcW w:w="6803" w:type="dxa"/>
            <w:gridSpan w:val="4"/>
          </w:tcPr>
          <w:p w14:paraId="791699BF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73152C1F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854B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</w:t>
            </w:r>
          </w:p>
        </w:tc>
      </w:tr>
      <w:tr w:rsidR="00E11B92" w14:paraId="0D5A4698" w14:textId="77777777">
        <w:tc>
          <w:tcPr>
            <w:tcW w:w="3855" w:type="dxa"/>
          </w:tcPr>
          <w:p w14:paraId="7B028749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1" w:type="dxa"/>
            <w:gridSpan w:val="5"/>
            <w:tcBorders>
              <w:right w:val="single" w:sz="4" w:space="0" w:color="auto"/>
            </w:tcBorders>
          </w:tcPr>
          <w:p w14:paraId="2B0CF894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Дата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разукомплектации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(частичной ликвидации)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FF63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52EF96" w14:textId="77777777" w:rsidR="00E11B92" w:rsidRDefault="00E11B92" w:rsidP="00E11B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BE3A71" w14:textId="77777777" w:rsidR="00E11B92" w:rsidRDefault="00E11B92" w:rsidP="00E1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Сведения об объекте основных средств до проведения </w:t>
      </w:r>
      <w:proofErr w:type="spellStart"/>
      <w:r>
        <w:rPr>
          <w:rFonts w:ascii="Arial" w:hAnsi="Arial" w:cs="Arial"/>
          <w:sz w:val="20"/>
          <w:szCs w:val="20"/>
        </w:rPr>
        <w:t>разукомплектации</w:t>
      </w:r>
      <w:proofErr w:type="spellEnd"/>
      <w:r>
        <w:rPr>
          <w:rFonts w:ascii="Arial" w:hAnsi="Arial" w:cs="Arial"/>
          <w:sz w:val="20"/>
          <w:szCs w:val="20"/>
        </w:rPr>
        <w:t xml:space="preserve"> (частичной ликвидации)</w:t>
      </w:r>
    </w:p>
    <w:p w14:paraId="77D4B892" w14:textId="77777777" w:rsidR="00E11B92" w:rsidRDefault="00E11B92" w:rsidP="00E11B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680"/>
        <w:gridCol w:w="624"/>
        <w:gridCol w:w="850"/>
        <w:gridCol w:w="1134"/>
        <w:gridCol w:w="1134"/>
        <w:gridCol w:w="964"/>
        <w:gridCol w:w="964"/>
        <w:gridCol w:w="691"/>
        <w:gridCol w:w="893"/>
        <w:gridCol w:w="850"/>
        <w:gridCol w:w="938"/>
        <w:gridCol w:w="920"/>
        <w:gridCol w:w="850"/>
        <w:gridCol w:w="990"/>
      </w:tblGrid>
      <w:tr w:rsidR="00E11B92" w14:paraId="09E71F55" w14:textId="77777777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A9BB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Наименование объекта (тип, марка,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модель и т.д.)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BF8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Номер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2530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6FD6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Оставшийся срок службы (месяцев)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56EF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Балансовая стоимость</w:t>
            </w:r>
          </w:p>
        </w:tc>
        <w:tc>
          <w:tcPr>
            <w:tcW w:w="5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E1C6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Бухгалтерская запись о списании объекта (части объекта)</w:t>
            </w:r>
          </w:p>
        </w:tc>
      </w:tr>
      <w:tr w:rsidR="00E11B92" w14:paraId="3D7B7AC8" w14:textId="77777777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AE6A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C444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инвентарный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418A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реестровый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3E00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заводской (иной)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4AF0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выпуска, изготовления, иное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90DD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принятия бухгалтер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скому учету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2031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ввода в эксплуатацию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C139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7290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C365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амортизации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E5A9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остаточной стоимости</w:t>
            </w:r>
          </w:p>
        </w:tc>
      </w:tr>
      <w:tr w:rsidR="00E11B92" w14:paraId="5667863E" w14:textId="77777777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2432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6E53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5007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E945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D5E7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F6F4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C807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A921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491A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5CDC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4BC5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дебет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BB54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кредит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5B9B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3E33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дебет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EBCA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кредит</w:t>
            </w:r>
          </w:p>
        </w:tc>
      </w:tr>
      <w:tr w:rsidR="00E11B92" w14:paraId="4E750404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CB8B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7739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BCD8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7D1D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A8C9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0C66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75AE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58C6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5F1F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1523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9045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7585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299D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2BA6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614F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E11B92" w14:paraId="2C880775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F201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076C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AC33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04EE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0796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D942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BC07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268C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7FB6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1B18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477A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FDDE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12BA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44AF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C29E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92E818" w14:textId="77777777" w:rsidR="00E11B92" w:rsidRDefault="00E11B92" w:rsidP="00E11B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DEE3B2" w14:textId="77777777" w:rsidR="00E11B92" w:rsidRDefault="00E11B92" w:rsidP="00E1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Мероприятия и расходы, связанные с </w:t>
      </w:r>
      <w:proofErr w:type="spellStart"/>
      <w:r>
        <w:rPr>
          <w:rFonts w:ascii="Arial" w:hAnsi="Arial" w:cs="Arial"/>
          <w:sz w:val="20"/>
          <w:szCs w:val="20"/>
        </w:rPr>
        <w:t>разукомплектацией</w:t>
      </w:r>
      <w:proofErr w:type="spellEnd"/>
      <w:r>
        <w:rPr>
          <w:rFonts w:ascii="Arial" w:hAnsi="Arial" w:cs="Arial"/>
          <w:sz w:val="20"/>
          <w:szCs w:val="20"/>
        </w:rPr>
        <w:t xml:space="preserve"> (частичной ликвидацией)</w:t>
      </w:r>
    </w:p>
    <w:p w14:paraId="68D1EA9E" w14:textId="77777777" w:rsidR="00E11B92" w:rsidRDefault="00E11B92" w:rsidP="00E11B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840"/>
        <w:gridCol w:w="1840"/>
        <w:gridCol w:w="1417"/>
        <w:gridCol w:w="2268"/>
        <w:gridCol w:w="1417"/>
        <w:gridCol w:w="1417"/>
      </w:tblGrid>
      <w:tr w:rsidR="00E11B92" w14:paraId="67F28501" w14:textId="77777777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B020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расхода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97B6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Бухгалтерская запись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0406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Сумма, руб.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2B07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</w:t>
            </w:r>
          </w:p>
        </w:tc>
      </w:tr>
      <w:tr w:rsidR="00E11B92" w14:paraId="1FA343F6" w14:textId="77777777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72EB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8F5E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дебет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D580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кредит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6CDB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1A33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EE1E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DBB4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</w:t>
            </w:r>
          </w:p>
        </w:tc>
      </w:tr>
      <w:tr w:rsidR="00E11B92" w14:paraId="0795AD36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F75A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205F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ACD6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5CCB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A36D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519B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8C4F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11B92" w14:paraId="3CEDA3FE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A37F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FF6E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CC98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AE73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3358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67F9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8D5A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B90924" w14:textId="77777777" w:rsidR="00E11B92" w:rsidRDefault="00E11B92" w:rsidP="00E11B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E11B92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6CA05097" w14:textId="77777777" w:rsidR="00E11B92" w:rsidRDefault="00E11B92" w:rsidP="00E11B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4098A1" w14:textId="77777777" w:rsidR="00E11B92" w:rsidRDefault="00E11B92" w:rsidP="00E11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Поступление материальных ценностей в результате </w:t>
      </w:r>
      <w:proofErr w:type="spellStart"/>
      <w:r>
        <w:rPr>
          <w:rFonts w:ascii="Arial" w:hAnsi="Arial" w:cs="Arial"/>
          <w:sz w:val="20"/>
          <w:szCs w:val="20"/>
        </w:rPr>
        <w:t>разукомплектации</w:t>
      </w:r>
      <w:proofErr w:type="spellEnd"/>
      <w:r>
        <w:rPr>
          <w:rFonts w:ascii="Arial" w:hAnsi="Arial" w:cs="Arial"/>
          <w:sz w:val="20"/>
          <w:szCs w:val="20"/>
        </w:rPr>
        <w:t xml:space="preserve"> (частичной ликвидации)</w:t>
      </w:r>
    </w:p>
    <w:p w14:paraId="122C485C" w14:textId="77777777" w:rsidR="00E11B92" w:rsidRDefault="00E11B92" w:rsidP="00E11B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701"/>
        <w:gridCol w:w="1701"/>
        <w:gridCol w:w="1118"/>
        <w:gridCol w:w="1498"/>
        <w:gridCol w:w="1042"/>
      </w:tblGrid>
      <w:tr w:rsidR="00E11B92" w14:paraId="4A83BFBB" w14:textId="77777777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AC2A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материальных ценностей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B0AF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F2DA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Цена за единицу, руб.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87C3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1356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Сумма, руб.</w:t>
            </w:r>
          </w:p>
        </w:tc>
      </w:tr>
      <w:tr w:rsidR="00E11B92" w14:paraId="2F7A3EA0" w14:textId="77777777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3B95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8404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72D5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по ОКВИ</w:t>
            </w: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2600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B8EC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175E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B92" w14:paraId="1E81F2DA" w14:textId="777777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52EB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F68F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A915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825D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0DAB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1177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11B92" w14:paraId="01BEF8E1" w14:textId="777777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48E5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5FC5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D5AC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D770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C71F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A52A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B92" w14:paraId="37C01607" w14:textId="777777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8132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2124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4D53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11FD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F086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27D0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B92" w14:paraId="389629EC" w14:textId="777777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DE9C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FF3A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5E3D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21E7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694C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3BEF" w14:textId="77777777" w:rsidR="00E11B92" w:rsidRDefault="00E1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D3245D" w14:textId="77777777" w:rsidR="00E11B92" w:rsidRDefault="00E11B92" w:rsidP="00E11B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26F7A1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Сведения о согласовании (при необходимости) _______________________________</w:t>
      </w:r>
    </w:p>
    <w:p w14:paraId="1FF68813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(наименование, дата и номер</w:t>
      </w:r>
    </w:p>
    <w:p w14:paraId="4FCEF74D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документа о согласовании/</w:t>
      </w:r>
    </w:p>
    <w:p w14:paraId="51F219DE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отметка о согласовании)</w:t>
      </w:r>
    </w:p>
    <w:p w14:paraId="4FD72BC5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</w:p>
    <w:p w14:paraId="0CB70168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Комиссия, назначенная приказом (распоряжением) ____________________________</w:t>
      </w:r>
    </w:p>
    <w:p w14:paraId="63BDA847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</w:p>
    <w:p w14:paraId="7DEDA027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от "__" __________ 20__ г. N __________</w:t>
      </w:r>
    </w:p>
    <w:p w14:paraId="2025FBBF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</w:p>
    <w:p w14:paraId="6C37805D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Заключение комиссии (с указанием причины списания) ________________________</w:t>
      </w:r>
    </w:p>
    <w:p w14:paraId="28444F8C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___________________________________________________________________________</w:t>
      </w:r>
    </w:p>
    <w:p w14:paraId="5FAC66BA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___________________________________________________________________________</w:t>
      </w:r>
    </w:p>
    <w:p w14:paraId="73EDE89A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___________________________________________________________________________</w:t>
      </w:r>
    </w:p>
    <w:p w14:paraId="09013F87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Приложения ________________________________________________________________</w:t>
      </w:r>
    </w:p>
    <w:p w14:paraId="0FEEE0F5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</w:p>
    <w:p w14:paraId="5A38D259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Председатель комиссии ___________________ _________________________________</w:t>
      </w:r>
    </w:p>
    <w:p w14:paraId="50EA74C7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(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подпись)   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(расшифровка подписи)</w:t>
      </w:r>
    </w:p>
    <w:p w14:paraId="4D8EC4F8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Члены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комиссии:   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___________________ _________________________________</w:t>
      </w:r>
    </w:p>
    <w:p w14:paraId="79272D4A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(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подпись)   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(расшифровка подписи)</w:t>
      </w:r>
    </w:p>
    <w:p w14:paraId="6F016FDC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___________________ _________________________________</w:t>
      </w:r>
    </w:p>
    <w:p w14:paraId="252D2E0E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(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подпись)   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(расшифровка подписи)</w:t>
      </w:r>
    </w:p>
    <w:p w14:paraId="514C8E8D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___________________ _________________________________</w:t>
      </w:r>
    </w:p>
    <w:p w14:paraId="01058B4C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(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подпись)   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(расшифровка подписи)</w:t>
      </w:r>
    </w:p>
    <w:p w14:paraId="4CBD8E71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___________________ _________________________________</w:t>
      </w:r>
    </w:p>
    <w:p w14:paraId="1F0E68DC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(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подпись)   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(расшифровка подписи)</w:t>
      </w:r>
    </w:p>
    <w:p w14:paraId="06D97CC4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</w:p>
    <w:p w14:paraId="5BE955F0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</w:p>
    <w:p w14:paraId="2192B819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"__" __________ 20__ г.</w:t>
      </w:r>
    </w:p>
    <w:p w14:paraId="14AD5DBE" w14:textId="77777777" w:rsidR="00E11B92" w:rsidRDefault="00E11B92" w:rsidP="00E11B9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</w:p>
    <w:p w14:paraId="40BE4B57" w14:textId="77777777" w:rsidR="001C0179" w:rsidRDefault="001C0179"/>
    <w:sectPr w:rsidR="001C0179" w:rsidSect="0000654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2D"/>
    <w:rsid w:val="000871DC"/>
    <w:rsid w:val="001C0179"/>
    <w:rsid w:val="001D2343"/>
    <w:rsid w:val="00250D44"/>
    <w:rsid w:val="0036520E"/>
    <w:rsid w:val="005C112D"/>
    <w:rsid w:val="006C7BDC"/>
    <w:rsid w:val="00783BF6"/>
    <w:rsid w:val="00972274"/>
    <w:rsid w:val="00E1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5873"/>
  <w15:chartTrackingRefBased/>
  <w15:docId w15:val="{7E94AD03-80F5-4F75-A846-BCE9D064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7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2020-05-29T08:15:00Z</cp:lastPrinted>
  <dcterms:created xsi:type="dcterms:W3CDTF">2023-11-07T08:42:00Z</dcterms:created>
  <dcterms:modified xsi:type="dcterms:W3CDTF">2023-11-07T08:42:00Z</dcterms:modified>
</cp:coreProperties>
</file>