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6"/>
        <w:gridCol w:w="1604"/>
        <w:gridCol w:w="864"/>
        <w:gridCol w:w="1344"/>
        <w:gridCol w:w="1532"/>
      </w:tblGrid>
      <w:tr w:rsidR="000047B6" w:rsidRPr="00C22B9D" w:rsidTr="00C22B9D">
        <w:trPr>
          <w:trHeight w:val="582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22B9D" w:rsidRPr="00C22B9D" w:rsidRDefault="00C22B9D" w:rsidP="00C22B9D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  <w:p w:rsidR="00C22B9D" w:rsidRPr="00C22B9D" w:rsidRDefault="00C22B9D" w:rsidP="00C22B9D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</w:t>
            </w:r>
          </w:p>
          <w:p w:rsidR="00C22B9D" w:rsidRPr="00C22B9D" w:rsidRDefault="00EC7AAD" w:rsidP="00C22B9D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EC7AAD">
              <w:rPr>
                <w:rFonts w:ascii="Arial" w:hAnsi="Arial" w:cs="Arial"/>
                <w:sz w:val="24"/>
                <w:szCs w:val="24"/>
              </w:rPr>
              <w:t>от «27» января 2022г.  № 596/87</w:t>
            </w:r>
            <w:bookmarkStart w:id="0" w:name="_GoBack"/>
            <w:bookmarkEnd w:id="0"/>
          </w:p>
          <w:p w:rsidR="00C22B9D" w:rsidRPr="00C22B9D" w:rsidRDefault="00C22B9D" w:rsidP="00C22B9D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C22B9D" w:rsidRPr="00C22B9D" w:rsidRDefault="00C22B9D" w:rsidP="00C22B9D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Приложение № 8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</w:t>
            </w:r>
          </w:p>
          <w:p w:rsidR="000047B6" w:rsidRDefault="00C22B9D" w:rsidP="00C22B9D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от 21.12.2021 № 587/84</w:t>
            </w:r>
          </w:p>
          <w:p w:rsidR="00C22B9D" w:rsidRDefault="00C22B9D" w:rsidP="00C22B9D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C22B9D" w:rsidRPr="00C22B9D" w:rsidRDefault="00C22B9D" w:rsidP="00C22B9D">
            <w:pPr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2B9D" w:rsidRPr="00C22B9D" w:rsidTr="00C22B9D">
        <w:trPr>
          <w:trHeight w:val="390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B9D" w:rsidRDefault="00C22B9D" w:rsidP="00C22B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  по 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2023 и 2024 годов</w:t>
            </w:r>
          </w:p>
          <w:p w:rsidR="00C22B9D" w:rsidRPr="00C22B9D" w:rsidRDefault="00C22B9D" w:rsidP="00C22B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2B9D" w:rsidRPr="00C22B9D" w:rsidTr="00C22B9D">
        <w:trPr>
          <w:trHeight w:val="300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B9D" w:rsidRPr="00C22B9D" w:rsidRDefault="00C22B9D" w:rsidP="00C22B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C22B9D" w:rsidRPr="00C22B9D" w:rsidTr="00C22B9D">
        <w:trPr>
          <w:trHeight w:val="1020"/>
        </w:trPr>
        <w:tc>
          <w:tcPr>
            <w:tcW w:w="4226" w:type="dxa"/>
            <w:tcBorders>
              <w:top w:val="single" w:sz="4" w:space="0" w:color="auto"/>
            </w:tcBorders>
            <w:hideMark/>
          </w:tcPr>
          <w:p w:rsidR="00C22B9D" w:rsidRPr="00C22B9D" w:rsidRDefault="00C22B9D" w:rsidP="00C22B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hideMark/>
          </w:tcPr>
          <w:p w:rsidR="00C22B9D" w:rsidRPr="00C22B9D" w:rsidRDefault="00C22B9D" w:rsidP="00C22B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:rsidR="00C22B9D" w:rsidRPr="00C22B9D" w:rsidRDefault="00C22B9D" w:rsidP="00C22B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hideMark/>
          </w:tcPr>
          <w:p w:rsidR="00C22B9D" w:rsidRPr="00C22B9D" w:rsidRDefault="00C22B9D" w:rsidP="00C22B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hideMark/>
          </w:tcPr>
          <w:p w:rsidR="00C22B9D" w:rsidRPr="00C22B9D" w:rsidRDefault="00C22B9D" w:rsidP="00C22B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0047B6" w:rsidRPr="00C22B9D" w:rsidTr="00C22B9D">
        <w:trPr>
          <w:trHeight w:val="319"/>
        </w:trPr>
        <w:tc>
          <w:tcPr>
            <w:tcW w:w="4226" w:type="dxa"/>
            <w:noWrap/>
            <w:hideMark/>
          </w:tcPr>
          <w:p w:rsidR="000047B6" w:rsidRPr="00C22B9D" w:rsidRDefault="000047B6" w:rsidP="00C22B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C22B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C22B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C22B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C22B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2 520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2 520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0150300420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326 654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326 666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библиотечного обслуживания населения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библиотеками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0230100000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0270106160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0280100130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1 731 956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1 843 868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Подпрограмма "Дошкольное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образование"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0310000000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297 668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20 986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20 986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1 419 542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1 454 729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1 336 381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1 337 213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0320106050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0047B6" w:rsidRPr="00C22B9D" w:rsidTr="00C22B9D">
        <w:trPr>
          <w:trHeight w:val="36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30 596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0320153031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0047B6" w:rsidRPr="00C22B9D" w:rsidTr="00C22B9D">
        <w:trPr>
          <w:trHeight w:val="294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1 068 635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1 068 635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0320162010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</w:tr>
      <w:tr w:rsidR="000047B6" w:rsidRPr="00C22B9D" w:rsidTr="00C22B9D">
        <w:trPr>
          <w:trHeight w:val="114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77 140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81 115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03203S2260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0047B6" w:rsidRPr="00C22B9D" w:rsidTr="00C22B9D">
        <w:trPr>
          <w:trHeight w:val="114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0047B6" w:rsidRPr="00C22B9D" w:rsidTr="00C22B9D">
        <w:trPr>
          <w:trHeight w:val="114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0320506050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32 988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77 936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2 432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2 432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78 838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84 524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65 286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67 172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50 486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52 372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0450160680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4 360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4 379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Подпрограмма "Развитие мелиорации земель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сельскохозяйственного назначения"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0620000000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0640160870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"Экология и окружающая среда"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17 793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17 793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0720101440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"Ликвидация последствий засорения водных объектов"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0047B6" w:rsidRPr="00C22B9D" w:rsidTr="00C22B9D">
        <w:trPr>
          <w:trHeight w:val="13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0740162050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107 369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107 565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70 954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70 954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047B6" w:rsidRPr="00C22B9D" w:rsidTr="00C22B9D">
        <w:trPr>
          <w:trHeight w:val="114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0810200350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0047B6" w:rsidRPr="00C22B9D" w:rsidTr="00C22B9D">
        <w:trPr>
          <w:trHeight w:val="15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047B6" w:rsidRPr="00C22B9D" w:rsidTr="00C22B9D">
        <w:trPr>
          <w:trHeight w:val="114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39 528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39 528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4 812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3 962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4 067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0820100340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0820300340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0047B6" w:rsidRPr="00C22B9D" w:rsidTr="00C22B9D">
        <w:trPr>
          <w:trHeight w:val="15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Создание, содержание и организация деятельности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аварийно-спасательных служб и (или) аварийно-спасательных формирований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0860100710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8 682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8 773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42 010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37 173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10 432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10 432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0910700000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0047B6" w:rsidRPr="00C22B9D" w:rsidTr="00C22B9D">
        <w:trPr>
          <w:trHeight w:val="27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строительства"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0920100000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9 758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9 208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мероприятий, предусмотренных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об энергосбережении и о повышении энергетической эффективности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1040201200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1080162670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368 810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363 013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38 600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38 600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32 170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32 170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0047B6" w:rsidRPr="00C22B9D" w:rsidTr="00C22B9D">
        <w:trPr>
          <w:trHeight w:val="18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1230100830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325 241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324 094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325 241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324 094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139 375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138 227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1250100120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43 781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42 633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43 781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42 633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047B6" w:rsidRPr="00C22B9D" w:rsidTr="00C22B9D">
        <w:trPr>
          <w:trHeight w:val="114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1250106091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1250106093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16 408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16 367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0047B6" w:rsidRPr="00C22B9D" w:rsidTr="00C22B9D">
        <w:trPr>
          <w:trHeight w:val="204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и эксплуатацию рекламных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1310700660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0047B6" w:rsidRPr="00C22B9D" w:rsidTr="00C22B9D">
        <w:trPr>
          <w:trHeight w:val="114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273 719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284 967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273 259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284 967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273 259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284 967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179 494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175 011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21 977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17 494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21 977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17 494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14205S0240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80 537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75 639</w:t>
            </w:r>
          </w:p>
        </w:tc>
      </w:tr>
      <w:tr w:rsidR="000047B6" w:rsidRPr="00C22B9D" w:rsidTr="00C22B9D">
        <w:trPr>
          <w:trHeight w:val="13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0047B6" w:rsidRPr="00C22B9D" w:rsidTr="00C22B9D">
        <w:trPr>
          <w:trHeight w:val="18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и муниципальных услуг, а также их техническая поддержка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15103S0860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29 244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24 346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8 431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7 873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6 681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6 123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6 681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6 123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6 681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6 123</w:t>
            </w:r>
          </w:p>
        </w:tc>
      </w:tr>
      <w:tr w:rsidR="000047B6" w:rsidRPr="00C22B9D" w:rsidTr="00C22B9D">
        <w:trPr>
          <w:trHeight w:val="13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1520170600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15 601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11 261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0047B6" w:rsidRPr="00C22B9D" w:rsidTr="00C22B9D">
        <w:trPr>
          <w:trHeight w:val="15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1 482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0047B6" w:rsidRPr="00C22B9D" w:rsidTr="00C22B9D">
        <w:trPr>
          <w:trHeight w:val="114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0047B6" w:rsidRPr="00C22B9D" w:rsidTr="00C22B9D">
        <w:trPr>
          <w:trHeight w:val="24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558 161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509 033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155 025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105 648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113 812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105 648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400 238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400 488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400 238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400 488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1720100620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Организация наружного освещения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331 510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331 760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331 510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331 760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331 510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331 760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12 318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216 756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0047B6" w:rsidRPr="00C22B9D" w:rsidTr="00C22B9D">
        <w:trPr>
          <w:trHeight w:val="69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за </w:t>
            </w: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1920279605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13 283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13 283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</w:tr>
      <w:tr w:rsidR="000047B6" w:rsidRPr="00C22B9D" w:rsidTr="00C22B9D">
        <w:trPr>
          <w:trHeight w:val="91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0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64" w:type="dxa"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047B6" w:rsidRPr="00C22B9D" w:rsidTr="00C22B9D">
        <w:trPr>
          <w:trHeight w:val="465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047B6" w:rsidRPr="00C22B9D" w:rsidTr="00C22B9D">
        <w:trPr>
          <w:trHeight w:val="300"/>
        </w:trPr>
        <w:tc>
          <w:tcPr>
            <w:tcW w:w="4226" w:type="dxa"/>
            <w:hideMark/>
          </w:tcPr>
          <w:p w:rsidR="000047B6" w:rsidRPr="00C22B9D" w:rsidRDefault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0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6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sz w:val="24"/>
                <w:szCs w:val="24"/>
              </w:rPr>
            </w:pPr>
            <w:r w:rsidRPr="00C22B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047B6" w:rsidRPr="00C22B9D" w:rsidTr="00C22B9D">
        <w:trPr>
          <w:trHeight w:val="300"/>
        </w:trPr>
        <w:tc>
          <w:tcPr>
            <w:tcW w:w="6694" w:type="dxa"/>
            <w:gridSpan w:val="3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14 283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14 283</w:t>
            </w:r>
          </w:p>
        </w:tc>
      </w:tr>
      <w:tr w:rsidR="000047B6" w:rsidRPr="00C22B9D" w:rsidTr="00C22B9D">
        <w:trPr>
          <w:trHeight w:val="300"/>
        </w:trPr>
        <w:tc>
          <w:tcPr>
            <w:tcW w:w="6694" w:type="dxa"/>
            <w:gridSpan w:val="3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3 747 349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4 015 609</w:t>
            </w:r>
          </w:p>
        </w:tc>
      </w:tr>
      <w:tr w:rsidR="000047B6" w:rsidRPr="00C22B9D" w:rsidTr="00C22B9D">
        <w:trPr>
          <w:trHeight w:val="300"/>
        </w:trPr>
        <w:tc>
          <w:tcPr>
            <w:tcW w:w="6694" w:type="dxa"/>
            <w:gridSpan w:val="3"/>
            <w:hideMark/>
          </w:tcPr>
          <w:p w:rsidR="000047B6" w:rsidRPr="00C22B9D" w:rsidRDefault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3 761 632</w:t>
            </w:r>
          </w:p>
        </w:tc>
        <w:tc>
          <w:tcPr>
            <w:tcW w:w="1532" w:type="dxa"/>
            <w:noWrap/>
            <w:hideMark/>
          </w:tcPr>
          <w:p w:rsidR="000047B6" w:rsidRPr="00C22B9D" w:rsidRDefault="000047B6" w:rsidP="0000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4 029 892</w:t>
            </w:r>
          </w:p>
        </w:tc>
      </w:tr>
    </w:tbl>
    <w:p w:rsidR="001F5F70" w:rsidRDefault="001F5F70"/>
    <w:p w:rsidR="00C22B9D" w:rsidRDefault="00C22B9D"/>
    <w:p w:rsidR="00C22B9D" w:rsidRPr="00C22B9D" w:rsidRDefault="00C22B9D">
      <w:pPr>
        <w:rPr>
          <w:rFonts w:ascii="Arial" w:hAnsi="Arial" w:cs="Arial"/>
          <w:sz w:val="24"/>
          <w:szCs w:val="24"/>
        </w:rPr>
      </w:pPr>
      <w:r w:rsidRPr="00C22B9D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Г.Б. Ильинова</w:t>
      </w:r>
    </w:p>
    <w:sectPr w:rsidR="00C22B9D" w:rsidRPr="00C22B9D" w:rsidSect="00C22B9D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7D" w:rsidRDefault="00DD767D" w:rsidP="00C22B9D">
      <w:pPr>
        <w:spacing w:after="0" w:line="240" w:lineRule="auto"/>
      </w:pPr>
      <w:r>
        <w:separator/>
      </w:r>
    </w:p>
  </w:endnote>
  <w:endnote w:type="continuationSeparator" w:id="0">
    <w:p w:rsidR="00DD767D" w:rsidRDefault="00DD767D" w:rsidP="00C2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92144"/>
      <w:docPartObj>
        <w:docPartGallery w:val="Page Numbers (Bottom of Page)"/>
        <w:docPartUnique/>
      </w:docPartObj>
    </w:sdtPr>
    <w:sdtEndPr/>
    <w:sdtContent>
      <w:p w:rsidR="00C22B9D" w:rsidRDefault="00C22B9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AAD">
          <w:rPr>
            <w:noProof/>
          </w:rPr>
          <w:t>2</w:t>
        </w:r>
        <w:r>
          <w:fldChar w:fldCharType="end"/>
        </w:r>
      </w:p>
    </w:sdtContent>
  </w:sdt>
  <w:p w:rsidR="00C22B9D" w:rsidRDefault="00C22B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7D" w:rsidRDefault="00DD767D" w:rsidP="00C22B9D">
      <w:pPr>
        <w:spacing w:after="0" w:line="240" w:lineRule="auto"/>
      </w:pPr>
      <w:r>
        <w:separator/>
      </w:r>
    </w:p>
  </w:footnote>
  <w:footnote w:type="continuationSeparator" w:id="0">
    <w:p w:rsidR="00DD767D" w:rsidRDefault="00DD767D" w:rsidP="00C22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B6"/>
    <w:rsid w:val="000047B6"/>
    <w:rsid w:val="001F5F70"/>
    <w:rsid w:val="00C22B9D"/>
    <w:rsid w:val="00DD767D"/>
    <w:rsid w:val="00E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912C1-8E81-464F-8332-8A9DC8E8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7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47B6"/>
    <w:rPr>
      <w:color w:val="800080"/>
      <w:u w:val="single"/>
    </w:rPr>
  </w:style>
  <w:style w:type="paragraph" w:customStyle="1" w:styleId="xl65">
    <w:name w:val="xl65"/>
    <w:basedOn w:val="a"/>
    <w:rsid w:val="0000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0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0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0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047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0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047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047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047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047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047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047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047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047B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0047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047B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047B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0047B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0047B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0047B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0047B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0047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00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00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0047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00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00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0047B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047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0047B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0047B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0047B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0047B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0047B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0047B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0047B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0047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0047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00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B9D"/>
  </w:style>
  <w:style w:type="paragraph" w:styleId="a8">
    <w:name w:val="footer"/>
    <w:basedOn w:val="a"/>
    <w:link w:val="a9"/>
    <w:uiPriority w:val="99"/>
    <w:unhideWhenUsed/>
    <w:rsid w:val="00C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B9D"/>
  </w:style>
  <w:style w:type="paragraph" w:styleId="aa">
    <w:name w:val="Balloon Text"/>
    <w:basedOn w:val="a"/>
    <w:link w:val="ab"/>
    <w:uiPriority w:val="99"/>
    <w:semiHidden/>
    <w:unhideWhenUsed/>
    <w:rsid w:val="00C2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2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54</Pages>
  <Words>12712</Words>
  <Characters>72460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3</cp:revision>
  <cp:lastPrinted>2022-01-26T06:33:00Z</cp:lastPrinted>
  <dcterms:created xsi:type="dcterms:W3CDTF">2022-01-25T17:30:00Z</dcterms:created>
  <dcterms:modified xsi:type="dcterms:W3CDTF">2022-01-27T06:30:00Z</dcterms:modified>
</cp:coreProperties>
</file>