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77" w:rsidRPr="0095087B" w:rsidRDefault="00A01A25" w:rsidP="0095087B">
      <w:pPr>
        <w:pStyle w:val="1"/>
        <w:rPr>
          <w:rFonts w:ascii="Arial" w:hAnsi="Arial" w:cs="Arial"/>
          <w:b w:val="0"/>
          <w:caps/>
          <w:sz w:val="24"/>
          <w:szCs w:val="24"/>
          <w:lang w:eastAsia="x-none"/>
        </w:rPr>
      </w:pPr>
      <w:r w:rsidRPr="0095087B">
        <w:rPr>
          <w:rFonts w:ascii="Arial" w:hAnsi="Arial" w:cs="Arial"/>
          <w:b w:val="0"/>
          <w:caps/>
          <w:sz w:val="24"/>
          <w:szCs w:val="24"/>
          <w:lang w:eastAsia="x-none"/>
        </w:rPr>
        <w:t>АДМИНИСТРАЦИЯ</w:t>
      </w:r>
    </w:p>
    <w:p w:rsidR="00A76677" w:rsidRPr="0095087B" w:rsidRDefault="00A76677" w:rsidP="0095087B">
      <w:pPr>
        <w:pStyle w:val="1"/>
        <w:rPr>
          <w:rFonts w:ascii="Arial" w:hAnsi="Arial" w:cs="Arial"/>
          <w:b w:val="0"/>
          <w:caps/>
          <w:sz w:val="24"/>
          <w:szCs w:val="24"/>
        </w:rPr>
      </w:pPr>
      <w:r w:rsidRPr="0095087B">
        <w:rPr>
          <w:rFonts w:ascii="Arial" w:hAnsi="Arial"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A76677" w:rsidRPr="0095087B" w:rsidRDefault="00A76677" w:rsidP="0095087B">
      <w:pPr>
        <w:pStyle w:val="1"/>
        <w:rPr>
          <w:rFonts w:ascii="Arial" w:hAnsi="Arial" w:cs="Arial"/>
          <w:b w:val="0"/>
          <w:caps/>
          <w:sz w:val="24"/>
          <w:szCs w:val="24"/>
        </w:rPr>
      </w:pPr>
      <w:r w:rsidRPr="0095087B">
        <w:rPr>
          <w:rFonts w:ascii="Arial" w:hAnsi="Arial" w:cs="Arial"/>
          <w:b w:val="0"/>
          <w:caps/>
          <w:sz w:val="24"/>
          <w:szCs w:val="24"/>
        </w:rPr>
        <w:t>МОСКОВСКОЙ ОБЛАСТИ</w:t>
      </w:r>
    </w:p>
    <w:p w:rsidR="00A76677" w:rsidRPr="0095087B" w:rsidRDefault="00A76677" w:rsidP="0095087B">
      <w:pPr>
        <w:pStyle w:val="1"/>
        <w:rPr>
          <w:rFonts w:ascii="Arial" w:hAnsi="Arial" w:cs="Arial"/>
          <w:b w:val="0"/>
          <w:caps/>
          <w:sz w:val="24"/>
          <w:szCs w:val="24"/>
        </w:rPr>
      </w:pPr>
      <w:r w:rsidRPr="0095087B">
        <w:rPr>
          <w:rFonts w:ascii="Arial" w:hAnsi="Arial" w:cs="Arial"/>
          <w:b w:val="0"/>
          <w:caps/>
          <w:sz w:val="24"/>
          <w:szCs w:val="24"/>
        </w:rPr>
        <w:t>ПОСТАНОВЛЕНИЕ</w:t>
      </w:r>
    </w:p>
    <w:p w:rsidR="00A76677" w:rsidRPr="0095087B" w:rsidRDefault="00A76677" w:rsidP="0095087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95087B" w:rsidRPr="0095087B" w:rsidTr="0049727E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76677" w:rsidRPr="0095087B" w:rsidRDefault="0095087B" w:rsidP="00950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29.01.2021</w:t>
            </w:r>
          </w:p>
        </w:tc>
        <w:tc>
          <w:tcPr>
            <w:tcW w:w="406" w:type="dxa"/>
            <w:vAlign w:val="bottom"/>
          </w:tcPr>
          <w:p w:rsidR="00A76677" w:rsidRPr="0095087B" w:rsidRDefault="00A76677" w:rsidP="00950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87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A76677" w:rsidRPr="0095087B" w:rsidRDefault="0095087B" w:rsidP="00950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</w:tbl>
    <w:p w:rsidR="00A76677" w:rsidRPr="0095087B" w:rsidRDefault="00A76677" w:rsidP="0095087B">
      <w:pPr>
        <w:jc w:val="center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/>
          <w:sz w:val="24"/>
          <w:szCs w:val="24"/>
        </w:rPr>
        <w:t>г. Павловский Посад</w:t>
      </w:r>
    </w:p>
    <w:p w:rsidR="003F5A62" w:rsidRPr="0095087B" w:rsidRDefault="003F5A62" w:rsidP="0095087B">
      <w:pPr>
        <w:rPr>
          <w:rFonts w:ascii="Arial" w:hAnsi="Arial" w:cs="Arial"/>
          <w:sz w:val="24"/>
          <w:szCs w:val="24"/>
        </w:rPr>
      </w:pPr>
    </w:p>
    <w:p w:rsidR="0063079D" w:rsidRPr="0095087B" w:rsidRDefault="00F223FC" w:rsidP="0095087B">
      <w:pPr>
        <w:ind w:right="4961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/>
          <w:sz w:val="24"/>
          <w:szCs w:val="24"/>
        </w:rPr>
        <w:t>О запрете катани</w:t>
      </w:r>
      <w:r w:rsidR="004E571E" w:rsidRPr="0095087B">
        <w:rPr>
          <w:rFonts w:ascii="Arial" w:hAnsi="Arial" w:cs="Arial"/>
          <w:sz w:val="24"/>
          <w:szCs w:val="24"/>
        </w:rPr>
        <w:t>я</w:t>
      </w:r>
      <w:r w:rsidRPr="0095087B">
        <w:rPr>
          <w:rFonts w:ascii="Arial" w:hAnsi="Arial" w:cs="Arial"/>
          <w:sz w:val="24"/>
          <w:szCs w:val="24"/>
        </w:rPr>
        <w:t xml:space="preserve"> с горок и склонов </w:t>
      </w:r>
    </w:p>
    <w:p w:rsidR="003F5A62" w:rsidRPr="0095087B" w:rsidRDefault="006026B4" w:rsidP="0095087B">
      <w:pPr>
        <w:ind w:right="4961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/>
          <w:sz w:val="24"/>
          <w:szCs w:val="24"/>
        </w:rPr>
        <w:t>в</w:t>
      </w:r>
      <w:r w:rsidR="0063079D" w:rsidRPr="0095087B">
        <w:rPr>
          <w:rFonts w:ascii="Arial" w:hAnsi="Arial" w:cs="Arial"/>
          <w:sz w:val="24"/>
          <w:szCs w:val="24"/>
        </w:rPr>
        <w:t xml:space="preserve"> несанкционированных местах </w:t>
      </w:r>
      <w:r w:rsidR="000C2C35" w:rsidRPr="0095087B">
        <w:rPr>
          <w:rStyle w:val="FontStyle18"/>
          <w:rFonts w:ascii="Arial" w:hAnsi="Arial" w:cs="Arial"/>
          <w:sz w:val="24"/>
          <w:szCs w:val="24"/>
        </w:rPr>
        <w:t xml:space="preserve">на территории городского округа Павловский Посад </w:t>
      </w:r>
      <w:r w:rsidR="003F5A62" w:rsidRPr="0095087B">
        <w:rPr>
          <w:rFonts w:ascii="Arial" w:hAnsi="Arial" w:cs="Arial"/>
          <w:sz w:val="24"/>
          <w:szCs w:val="24"/>
        </w:rPr>
        <w:t xml:space="preserve">Московской области  </w:t>
      </w:r>
    </w:p>
    <w:p w:rsidR="00CA362F" w:rsidRPr="0095087B" w:rsidRDefault="00CA362F" w:rsidP="0095087B">
      <w:pPr>
        <w:ind w:right="4960"/>
        <w:jc w:val="both"/>
        <w:rPr>
          <w:rFonts w:ascii="Arial" w:hAnsi="Arial" w:cs="Arial"/>
          <w:sz w:val="24"/>
          <w:szCs w:val="24"/>
        </w:rPr>
      </w:pPr>
    </w:p>
    <w:p w:rsidR="003F5A62" w:rsidRPr="0095087B" w:rsidRDefault="003F5A62" w:rsidP="0095087B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95087B">
        <w:rPr>
          <w:rStyle w:val="FontStyle18"/>
          <w:rFonts w:ascii="Arial" w:hAnsi="Arial" w:cs="Arial"/>
          <w:sz w:val="24"/>
          <w:szCs w:val="24"/>
        </w:rPr>
        <w:t>В соответствии с Федеральным законом от 21.12.1994 № 68-ФЗ «О защите населения и территори</w:t>
      </w:r>
      <w:r w:rsidR="00954378" w:rsidRPr="0095087B">
        <w:rPr>
          <w:rStyle w:val="FontStyle18"/>
          <w:rFonts w:ascii="Arial" w:hAnsi="Arial" w:cs="Arial"/>
          <w:sz w:val="24"/>
          <w:szCs w:val="24"/>
        </w:rPr>
        <w:t>й</w:t>
      </w:r>
      <w:r w:rsidRPr="0095087B">
        <w:rPr>
          <w:rStyle w:val="FontStyle18"/>
          <w:rFonts w:ascii="Arial" w:hAnsi="Arial" w:cs="Arial"/>
          <w:sz w:val="24"/>
          <w:szCs w:val="24"/>
        </w:rPr>
        <w:t xml:space="preserve"> от чрезвычайных ситуации природного и техногенного характера», </w:t>
      </w:r>
      <w:r w:rsidR="009407C1" w:rsidRPr="0095087B">
        <w:rPr>
          <w:rStyle w:val="FontStyle18"/>
          <w:rFonts w:ascii="Arial" w:hAnsi="Arial" w:cs="Arial"/>
          <w:sz w:val="24"/>
          <w:szCs w:val="24"/>
        </w:rPr>
        <w:t>Законом Московской области №110/2005-ОЗ «О защите населения и территории Московской области от чрезвычайных ситуаций природного и техногенного характера»</w:t>
      </w:r>
      <w:r w:rsidR="00811D4E" w:rsidRPr="0095087B">
        <w:rPr>
          <w:rStyle w:val="FontStyle18"/>
          <w:rFonts w:ascii="Arial" w:hAnsi="Arial" w:cs="Arial"/>
          <w:sz w:val="24"/>
          <w:szCs w:val="24"/>
        </w:rPr>
        <w:t xml:space="preserve"> и</w:t>
      </w:r>
      <w:r w:rsidR="009407C1" w:rsidRPr="0095087B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95087B">
        <w:rPr>
          <w:rStyle w:val="FontStyle18"/>
          <w:rFonts w:ascii="Arial" w:hAnsi="Arial" w:cs="Arial"/>
          <w:sz w:val="24"/>
          <w:szCs w:val="24"/>
        </w:rPr>
        <w:t>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 25/1 «О Московской областной системе предупреждения и ликвидации чрезвычайных ситуаций»,</w:t>
      </w:r>
      <w:r w:rsidR="00811D4E" w:rsidRPr="0095087B">
        <w:rPr>
          <w:rStyle w:val="FontStyle18"/>
          <w:rFonts w:ascii="Arial" w:hAnsi="Arial" w:cs="Arial"/>
          <w:sz w:val="24"/>
          <w:szCs w:val="24"/>
        </w:rPr>
        <w:t xml:space="preserve"> </w:t>
      </w:r>
      <w:r w:rsidR="00F223FC" w:rsidRPr="0095087B">
        <w:rPr>
          <w:rStyle w:val="FontStyle18"/>
          <w:rFonts w:ascii="Arial" w:hAnsi="Arial" w:cs="Arial"/>
          <w:sz w:val="24"/>
          <w:szCs w:val="24"/>
        </w:rPr>
        <w:t>селекторн</w:t>
      </w:r>
      <w:r w:rsidR="00954378" w:rsidRPr="0095087B">
        <w:rPr>
          <w:rStyle w:val="FontStyle18"/>
          <w:rFonts w:ascii="Arial" w:hAnsi="Arial" w:cs="Arial"/>
          <w:sz w:val="24"/>
          <w:szCs w:val="24"/>
        </w:rPr>
        <w:t>ым</w:t>
      </w:r>
      <w:r w:rsidR="00F223FC" w:rsidRPr="0095087B">
        <w:rPr>
          <w:rStyle w:val="FontStyle18"/>
          <w:rFonts w:ascii="Arial" w:hAnsi="Arial" w:cs="Arial"/>
          <w:sz w:val="24"/>
          <w:szCs w:val="24"/>
        </w:rPr>
        <w:t xml:space="preserve"> совещани</w:t>
      </w:r>
      <w:r w:rsidR="00954378" w:rsidRPr="0095087B">
        <w:rPr>
          <w:rStyle w:val="FontStyle18"/>
          <w:rFonts w:ascii="Arial" w:hAnsi="Arial" w:cs="Arial"/>
          <w:sz w:val="24"/>
          <w:szCs w:val="24"/>
        </w:rPr>
        <w:t>ем</w:t>
      </w:r>
      <w:r w:rsidR="00F223FC" w:rsidRPr="0095087B">
        <w:rPr>
          <w:rStyle w:val="FontStyle18"/>
          <w:rFonts w:ascii="Arial" w:hAnsi="Arial" w:cs="Arial"/>
          <w:sz w:val="24"/>
          <w:szCs w:val="24"/>
        </w:rPr>
        <w:t xml:space="preserve"> Главного управления по делам гражданской обороны, чрезвычайным ситуациям и ликвидации последствий стихийных бедствий по Московской области</w:t>
      </w:r>
      <w:r w:rsidRPr="0095087B">
        <w:rPr>
          <w:rStyle w:val="FontStyle18"/>
          <w:rFonts w:ascii="Arial" w:hAnsi="Arial" w:cs="Arial"/>
          <w:sz w:val="24"/>
          <w:szCs w:val="24"/>
        </w:rPr>
        <w:t xml:space="preserve">, </w:t>
      </w:r>
    </w:p>
    <w:p w:rsidR="003F5A62" w:rsidRPr="0095087B" w:rsidRDefault="003F5A62" w:rsidP="009508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3079D" w:rsidRPr="0095087B" w:rsidRDefault="003F5A62" w:rsidP="0095087B">
      <w:pPr>
        <w:jc w:val="center"/>
        <w:rPr>
          <w:rStyle w:val="FontStyle18"/>
          <w:rFonts w:ascii="Arial" w:hAnsi="Arial" w:cs="Arial"/>
          <w:sz w:val="24"/>
          <w:szCs w:val="24"/>
        </w:rPr>
      </w:pPr>
      <w:r w:rsidRPr="0095087B">
        <w:rPr>
          <w:rFonts w:ascii="Arial" w:hAnsi="Arial" w:cs="Arial"/>
          <w:sz w:val="24"/>
          <w:szCs w:val="24"/>
        </w:rPr>
        <w:t>ПОСТАНОВЛЯЮ:</w:t>
      </w:r>
    </w:p>
    <w:p w:rsidR="00B23F89" w:rsidRPr="0095087B" w:rsidRDefault="006026B4" w:rsidP="0095087B">
      <w:pPr>
        <w:pStyle w:val="Style4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Style w:val="FontStyle18"/>
          <w:rFonts w:ascii="Arial" w:hAnsi="Arial" w:cs="Arial"/>
          <w:sz w:val="24"/>
        </w:rPr>
      </w:pPr>
      <w:r w:rsidRPr="0095087B">
        <w:rPr>
          <w:rStyle w:val="FontStyle18"/>
          <w:rFonts w:ascii="Arial" w:hAnsi="Arial" w:cs="Arial"/>
          <w:sz w:val="24"/>
        </w:rPr>
        <w:t>В целях недопуще</w:t>
      </w:r>
      <w:r w:rsidR="0066115A" w:rsidRPr="0095087B">
        <w:rPr>
          <w:rStyle w:val="FontStyle18"/>
          <w:rFonts w:ascii="Arial" w:hAnsi="Arial" w:cs="Arial"/>
          <w:sz w:val="24"/>
        </w:rPr>
        <w:t>ния травматизма среди населения</w:t>
      </w:r>
      <w:r w:rsidRPr="0095087B">
        <w:rPr>
          <w:rStyle w:val="FontStyle18"/>
          <w:rFonts w:ascii="Arial" w:hAnsi="Arial" w:cs="Arial"/>
          <w:sz w:val="24"/>
        </w:rPr>
        <w:t xml:space="preserve"> з</w:t>
      </w:r>
      <w:r w:rsidR="008B378F" w:rsidRPr="0095087B">
        <w:rPr>
          <w:rStyle w:val="FontStyle18"/>
          <w:rFonts w:ascii="Arial" w:hAnsi="Arial" w:cs="Arial"/>
          <w:sz w:val="24"/>
        </w:rPr>
        <w:t xml:space="preserve">апретить </w:t>
      </w:r>
      <w:r w:rsidR="0063079D" w:rsidRPr="0095087B">
        <w:rPr>
          <w:rStyle w:val="FontStyle18"/>
          <w:rFonts w:ascii="Arial" w:hAnsi="Arial" w:cs="Arial"/>
          <w:sz w:val="24"/>
        </w:rPr>
        <w:t xml:space="preserve">катание </w:t>
      </w:r>
      <w:r w:rsidR="008B378F" w:rsidRPr="0095087B">
        <w:rPr>
          <w:rStyle w:val="FontStyle18"/>
          <w:rFonts w:ascii="Arial" w:hAnsi="Arial" w:cs="Arial"/>
          <w:sz w:val="24"/>
        </w:rPr>
        <w:t>с</w:t>
      </w:r>
      <w:r w:rsidR="0063079D" w:rsidRPr="0095087B">
        <w:rPr>
          <w:rStyle w:val="FontStyle18"/>
          <w:rFonts w:ascii="Arial" w:hAnsi="Arial" w:cs="Arial"/>
          <w:sz w:val="24"/>
        </w:rPr>
        <w:t xml:space="preserve"> горок и склонов в несанкционированных местах</w:t>
      </w:r>
      <w:r w:rsidR="00B23F89" w:rsidRPr="0095087B">
        <w:rPr>
          <w:rStyle w:val="FontStyle18"/>
          <w:rFonts w:ascii="Arial" w:hAnsi="Arial" w:cs="Arial"/>
          <w:sz w:val="24"/>
        </w:rPr>
        <w:t>,</w:t>
      </w:r>
      <w:r w:rsidR="0063079D" w:rsidRPr="0095087B">
        <w:rPr>
          <w:rStyle w:val="FontStyle18"/>
          <w:rFonts w:ascii="Arial" w:hAnsi="Arial" w:cs="Arial"/>
          <w:sz w:val="24"/>
        </w:rPr>
        <w:t xml:space="preserve"> </w:t>
      </w:r>
      <w:proofErr w:type="gramStart"/>
      <w:r w:rsidR="0095087B">
        <w:rPr>
          <w:rStyle w:val="FontStyle18"/>
          <w:rFonts w:ascii="Arial" w:hAnsi="Arial" w:cs="Arial"/>
          <w:sz w:val="24"/>
        </w:rPr>
        <w:t xml:space="preserve">кроме </w:t>
      </w:r>
      <w:r w:rsidR="00954378" w:rsidRPr="0095087B">
        <w:rPr>
          <w:rStyle w:val="FontStyle18"/>
          <w:rFonts w:ascii="Arial" w:hAnsi="Arial" w:cs="Arial"/>
          <w:sz w:val="24"/>
        </w:rPr>
        <w:t>горок</w:t>
      </w:r>
      <w:proofErr w:type="gramEnd"/>
      <w:r w:rsidR="00954378" w:rsidRPr="0095087B">
        <w:rPr>
          <w:rStyle w:val="FontStyle18"/>
          <w:rFonts w:ascii="Arial" w:hAnsi="Arial" w:cs="Arial"/>
          <w:sz w:val="24"/>
        </w:rPr>
        <w:t xml:space="preserve"> официально установленных во дворах</w:t>
      </w:r>
      <w:r w:rsidR="00B23F89" w:rsidRPr="0095087B">
        <w:rPr>
          <w:rStyle w:val="FontStyle18"/>
          <w:rFonts w:ascii="Arial" w:hAnsi="Arial" w:cs="Arial"/>
          <w:sz w:val="24"/>
        </w:rPr>
        <w:t xml:space="preserve"> городского округа Павловский Посад Московской области</w:t>
      </w:r>
      <w:r w:rsidR="00954378" w:rsidRPr="0095087B">
        <w:rPr>
          <w:rStyle w:val="FontStyle18"/>
          <w:rFonts w:ascii="Arial" w:hAnsi="Arial" w:cs="Arial"/>
          <w:sz w:val="24"/>
        </w:rPr>
        <w:t xml:space="preserve"> </w:t>
      </w:r>
      <w:r w:rsidR="00B23F89" w:rsidRPr="0095087B">
        <w:rPr>
          <w:rStyle w:val="FontStyle18"/>
          <w:rFonts w:ascii="Arial" w:hAnsi="Arial" w:cs="Arial"/>
          <w:sz w:val="24"/>
        </w:rPr>
        <w:t>М</w:t>
      </w:r>
      <w:r w:rsidR="00954378" w:rsidRPr="0095087B">
        <w:rPr>
          <w:rStyle w:val="FontStyle18"/>
          <w:rFonts w:ascii="Arial" w:hAnsi="Arial" w:cs="Arial"/>
          <w:sz w:val="24"/>
        </w:rPr>
        <w:t>униципал</w:t>
      </w:r>
      <w:r w:rsidR="00B23F89" w:rsidRPr="0095087B">
        <w:rPr>
          <w:rStyle w:val="FontStyle18"/>
          <w:rFonts w:ascii="Arial" w:hAnsi="Arial" w:cs="Arial"/>
          <w:sz w:val="24"/>
        </w:rPr>
        <w:t>ьным</w:t>
      </w:r>
      <w:r w:rsidR="00954378" w:rsidRPr="0095087B">
        <w:rPr>
          <w:rStyle w:val="FontStyle18"/>
          <w:rFonts w:ascii="Arial" w:hAnsi="Arial" w:cs="Arial"/>
          <w:sz w:val="24"/>
        </w:rPr>
        <w:t xml:space="preserve"> бюджет</w:t>
      </w:r>
      <w:r w:rsidR="00B23F89" w:rsidRPr="0095087B">
        <w:rPr>
          <w:rStyle w:val="FontStyle18"/>
          <w:rFonts w:ascii="Arial" w:hAnsi="Arial" w:cs="Arial"/>
          <w:sz w:val="24"/>
        </w:rPr>
        <w:t>ным</w:t>
      </w:r>
      <w:r w:rsidR="00954378" w:rsidRPr="0095087B">
        <w:rPr>
          <w:rStyle w:val="FontStyle18"/>
          <w:rFonts w:ascii="Arial" w:hAnsi="Arial" w:cs="Arial"/>
          <w:sz w:val="24"/>
        </w:rPr>
        <w:t xml:space="preserve"> учреждением </w:t>
      </w:r>
      <w:r w:rsidR="0066115A" w:rsidRPr="0095087B">
        <w:rPr>
          <w:rStyle w:val="FontStyle18"/>
          <w:rFonts w:ascii="Arial" w:hAnsi="Arial" w:cs="Arial"/>
          <w:sz w:val="24"/>
        </w:rPr>
        <w:t xml:space="preserve">городского округа </w:t>
      </w:r>
      <w:r w:rsidR="00954378" w:rsidRPr="0095087B">
        <w:rPr>
          <w:rStyle w:val="FontStyle18"/>
          <w:rFonts w:ascii="Arial" w:hAnsi="Arial" w:cs="Arial"/>
          <w:sz w:val="24"/>
        </w:rPr>
        <w:t xml:space="preserve">Павловский Посад </w:t>
      </w:r>
      <w:r w:rsidR="00B23F89" w:rsidRPr="0095087B">
        <w:rPr>
          <w:rStyle w:val="FontStyle18"/>
          <w:rFonts w:ascii="Arial" w:hAnsi="Arial" w:cs="Arial"/>
          <w:sz w:val="24"/>
        </w:rPr>
        <w:t>«Благоустройство» (</w:t>
      </w:r>
      <w:r w:rsidR="00954378" w:rsidRPr="0095087B">
        <w:rPr>
          <w:rStyle w:val="FontStyle18"/>
          <w:rFonts w:ascii="Arial" w:hAnsi="Arial" w:cs="Arial"/>
          <w:sz w:val="24"/>
        </w:rPr>
        <w:t>МБУ</w:t>
      </w:r>
      <w:r w:rsidR="00B23F89" w:rsidRPr="0095087B">
        <w:rPr>
          <w:rStyle w:val="FontStyle18"/>
          <w:rFonts w:ascii="Arial" w:hAnsi="Arial" w:cs="Arial"/>
          <w:sz w:val="24"/>
        </w:rPr>
        <w:t xml:space="preserve"> «Благоустройство Павловский Посад»).</w:t>
      </w:r>
      <w:r w:rsidR="00954378" w:rsidRPr="0095087B">
        <w:rPr>
          <w:rStyle w:val="FontStyle18"/>
          <w:rFonts w:ascii="Arial" w:hAnsi="Arial" w:cs="Arial"/>
          <w:sz w:val="24"/>
        </w:rPr>
        <w:t xml:space="preserve"> </w:t>
      </w:r>
    </w:p>
    <w:p w:rsidR="006026B4" w:rsidRPr="0095087B" w:rsidRDefault="00E864A8" w:rsidP="0095087B">
      <w:pPr>
        <w:pStyle w:val="Style4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Style w:val="FontStyle18"/>
          <w:rFonts w:ascii="Arial" w:hAnsi="Arial" w:cs="Arial"/>
          <w:sz w:val="24"/>
        </w:rPr>
      </w:pPr>
      <w:r w:rsidRPr="0095087B">
        <w:rPr>
          <w:rStyle w:val="FontStyle18"/>
          <w:rFonts w:ascii="Arial" w:hAnsi="Arial" w:cs="Arial"/>
          <w:sz w:val="24"/>
        </w:rPr>
        <w:t>Т</w:t>
      </w:r>
      <w:r w:rsidR="006026B4" w:rsidRPr="0095087B">
        <w:rPr>
          <w:rStyle w:val="FontStyle18"/>
          <w:rFonts w:ascii="Arial" w:hAnsi="Arial" w:cs="Arial"/>
          <w:sz w:val="24"/>
        </w:rPr>
        <w:t>ерриториальн</w:t>
      </w:r>
      <w:r w:rsidRPr="0095087B">
        <w:rPr>
          <w:rStyle w:val="FontStyle18"/>
          <w:rFonts w:ascii="Arial" w:hAnsi="Arial" w:cs="Arial"/>
          <w:sz w:val="24"/>
        </w:rPr>
        <w:t xml:space="preserve">ому управлению </w:t>
      </w:r>
      <w:r w:rsidR="00750500" w:rsidRPr="0095087B">
        <w:rPr>
          <w:rStyle w:val="FontStyle18"/>
          <w:rFonts w:ascii="Arial" w:hAnsi="Arial" w:cs="Arial"/>
          <w:sz w:val="24"/>
        </w:rPr>
        <w:t>городского округа Павловский Посад Московской области</w:t>
      </w:r>
      <w:r w:rsidR="00165E5E" w:rsidRPr="0095087B">
        <w:rPr>
          <w:rStyle w:val="FontStyle18"/>
          <w:rFonts w:ascii="Arial" w:hAnsi="Arial" w:cs="Arial"/>
          <w:sz w:val="24"/>
        </w:rPr>
        <w:t xml:space="preserve"> </w:t>
      </w:r>
      <w:r w:rsidRPr="0095087B">
        <w:rPr>
          <w:rStyle w:val="FontStyle18"/>
          <w:rFonts w:ascii="Arial" w:hAnsi="Arial" w:cs="Arial"/>
          <w:sz w:val="24"/>
        </w:rPr>
        <w:t xml:space="preserve">оказать содействие </w:t>
      </w:r>
      <w:r w:rsidR="00165E5E" w:rsidRPr="0095087B">
        <w:rPr>
          <w:rStyle w:val="FontStyle18"/>
          <w:rFonts w:ascii="Arial" w:hAnsi="Arial" w:cs="Arial"/>
          <w:sz w:val="24"/>
        </w:rPr>
        <w:t>отдел</w:t>
      </w:r>
      <w:r w:rsidRPr="0095087B">
        <w:rPr>
          <w:rStyle w:val="FontStyle18"/>
          <w:rFonts w:ascii="Arial" w:hAnsi="Arial" w:cs="Arial"/>
          <w:sz w:val="24"/>
        </w:rPr>
        <w:t>у</w:t>
      </w:r>
      <w:r w:rsidR="00165E5E" w:rsidRPr="0095087B">
        <w:rPr>
          <w:rStyle w:val="FontStyle18"/>
          <w:rFonts w:ascii="Arial" w:hAnsi="Arial" w:cs="Arial"/>
          <w:sz w:val="24"/>
        </w:rPr>
        <w:t xml:space="preserve"> ГО и ЧС Администрации городского округа Павловский Посад Московской области</w:t>
      </w:r>
      <w:r w:rsidR="00B23F89" w:rsidRPr="0095087B">
        <w:rPr>
          <w:rStyle w:val="FontStyle18"/>
          <w:rFonts w:ascii="Arial" w:hAnsi="Arial" w:cs="Arial"/>
          <w:sz w:val="24"/>
        </w:rPr>
        <w:t xml:space="preserve"> </w:t>
      </w:r>
      <w:r w:rsidRPr="0095087B">
        <w:rPr>
          <w:rStyle w:val="FontStyle18"/>
          <w:rFonts w:ascii="Arial" w:hAnsi="Arial" w:cs="Arial"/>
          <w:sz w:val="24"/>
        </w:rPr>
        <w:t xml:space="preserve">в </w:t>
      </w:r>
      <w:r w:rsidR="005000B7" w:rsidRPr="0095087B">
        <w:rPr>
          <w:rStyle w:val="FontStyle18"/>
          <w:rFonts w:ascii="Arial" w:hAnsi="Arial" w:cs="Arial"/>
          <w:sz w:val="24"/>
        </w:rPr>
        <w:t>пров</w:t>
      </w:r>
      <w:r w:rsidRPr="0095087B">
        <w:rPr>
          <w:rStyle w:val="FontStyle18"/>
          <w:rFonts w:ascii="Arial" w:hAnsi="Arial" w:cs="Arial"/>
          <w:sz w:val="24"/>
        </w:rPr>
        <w:t>е</w:t>
      </w:r>
      <w:r w:rsidR="00165E5E" w:rsidRPr="0095087B">
        <w:rPr>
          <w:rStyle w:val="FontStyle18"/>
          <w:rFonts w:ascii="Arial" w:hAnsi="Arial" w:cs="Arial"/>
          <w:sz w:val="24"/>
        </w:rPr>
        <w:t>д</w:t>
      </w:r>
      <w:r w:rsidRPr="0095087B">
        <w:rPr>
          <w:rStyle w:val="FontStyle18"/>
          <w:rFonts w:ascii="Arial" w:hAnsi="Arial" w:cs="Arial"/>
          <w:sz w:val="24"/>
        </w:rPr>
        <w:t>ении</w:t>
      </w:r>
      <w:r w:rsidR="005000B7" w:rsidRPr="0095087B">
        <w:rPr>
          <w:rStyle w:val="FontStyle18"/>
          <w:rFonts w:ascii="Arial" w:hAnsi="Arial" w:cs="Arial"/>
          <w:sz w:val="24"/>
        </w:rPr>
        <w:t xml:space="preserve"> разъяснительн</w:t>
      </w:r>
      <w:r w:rsidRPr="0095087B">
        <w:rPr>
          <w:rStyle w:val="FontStyle18"/>
          <w:rFonts w:ascii="Arial" w:hAnsi="Arial" w:cs="Arial"/>
          <w:sz w:val="24"/>
        </w:rPr>
        <w:t>ой</w:t>
      </w:r>
      <w:r w:rsidR="005000B7" w:rsidRPr="0095087B">
        <w:rPr>
          <w:rStyle w:val="FontStyle18"/>
          <w:rFonts w:ascii="Arial" w:hAnsi="Arial" w:cs="Arial"/>
          <w:sz w:val="24"/>
        </w:rPr>
        <w:t xml:space="preserve"> работ</w:t>
      </w:r>
      <w:r w:rsidR="005C31F4" w:rsidRPr="0095087B">
        <w:rPr>
          <w:rStyle w:val="FontStyle18"/>
          <w:rFonts w:ascii="Arial" w:hAnsi="Arial" w:cs="Arial"/>
          <w:sz w:val="24"/>
        </w:rPr>
        <w:t xml:space="preserve">ы </w:t>
      </w:r>
      <w:r w:rsidR="005000B7" w:rsidRPr="0095087B">
        <w:rPr>
          <w:rStyle w:val="FontStyle18"/>
          <w:rFonts w:ascii="Arial" w:hAnsi="Arial" w:cs="Arial"/>
          <w:sz w:val="24"/>
        </w:rPr>
        <w:t>среди населения городского округа Павловский Посад</w:t>
      </w:r>
      <w:r w:rsidR="0066115A" w:rsidRPr="0095087B">
        <w:rPr>
          <w:rStyle w:val="FontStyle18"/>
          <w:rFonts w:ascii="Arial" w:hAnsi="Arial" w:cs="Arial"/>
          <w:sz w:val="24"/>
        </w:rPr>
        <w:t>,</w:t>
      </w:r>
      <w:r w:rsidR="005000B7" w:rsidRPr="0095087B">
        <w:rPr>
          <w:rStyle w:val="FontStyle18"/>
          <w:rFonts w:ascii="Arial" w:hAnsi="Arial" w:cs="Arial"/>
          <w:sz w:val="24"/>
        </w:rPr>
        <w:t xml:space="preserve"> направленн</w:t>
      </w:r>
      <w:r w:rsidR="0066115A" w:rsidRPr="0095087B">
        <w:rPr>
          <w:rStyle w:val="FontStyle18"/>
          <w:rFonts w:ascii="Arial" w:hAnsi="Arial" w:cs="Arial"/>
          <w:sz w:val="24"/>
        </w:rPr>
        <w:t>ой</w:t>
      </w:r>
      <w:r w:rsidR="005000B7" w:rsidRPr="0095087B">
        <w:rPr>
          <w:rStyle w:val="FontStyle18"/>
          <w:rFonts w:ascii="Arial" w:hAnsi="Arial" w:cs="Arial"/>
          <w:sz w:val="24"/>
        </w:rPr>
        <w:t xml:space="preserve"> на обеспечение </w:t>
      </w:r>
      <w:r w:rsidR="005000B7" w:rsidRPr="0095087B">
        <w:rPr>
          <w:rStyle w:val="FontStyle18"/>
          <w:rFonts w:ascii="Arial" w:hAnsi="Arial" w:cs="Arial"/>
          <w:sz w:val="24"/>
        </w:rPr>
        <w:lastRenderedPageBreak/>
        <w:t>безопасности при катании с горок и размещени</w:t>
      </w:r>
      <w:r w:rsidR="00652E76" w:rsidRPr="0095087B">
        <w:rPr>
          <w:rStyle w:val="FontStyle18"/>
          <w:rFonts w:ascii="Arial" w:hAnsi="Arial" w:cs="Arial"/>
          <w:sz w:val="24"/>
        </w:rPr>
        <w:t>и</w:t>
      </w:r>
      <w:r w:rsidR="005000B7" w:rsidRPr="0095087B">
        <w:rPr>
          <w:rStyle w:val="FontStyle18"/>
          <w:rFonts w:ascii="Arial" w:hAnsi="Arial" w:cs="Arial"/>
          <w:sz w:val="24"/>
        </w:rPr>
        <w:t xml:space="preserve"> информации на стендах о запрете катания в несанкционированных местах. </w:t>
      </w:r>
    </w:p>
    <w:p w:rsidR="00096087" w:rsidRPr="0095087B" w:rsidRDefault="005000B7" w:rsidP="0095087B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5087B">
        <w:rPr>
          <w:rFonts w:ascii="Arial" w:hAnsi="Arial" w:cs="Arial"/>
          <w:bCs/>
          <w:sz w:val="24"/>
          <w:szCs w:val="24"/>
        </w:rPr>
        <w:t>3</w:t>
      </w:r>
      <w:r w:rsidR="003F5A62" w:rsidRPr="0095087B">
        <w:rPr>
          <w:rFonts w:ascii="Arial" w:hAnsi="Arial" w:cs="Arial"/>
          <w:bCs/>
          <w:sz w:val="24"/>
          <w:szCs w:val="24"/>
        </w:rPr>
        <w:t xml:space="preserve">. </w:t>
      </w:r>
      <w:r w:rsidR="006026B4" w:rsidRPr="0095087B">
        <w:rPr>
          <w:rFonts w:ascii="Arial" w:hAnsi="Arial" w:cs="Arial"/>
          <w:bCs/>
          <w:sz w:val="24"/>
          <w:szCs w:val="24"/>
        </w:rPr>
        <w:t>Г</w:t>
      </w:r>
      <w:r w:rsidR="00096087" w:rsidRPr="0095087B">
        <w:rPr>
          <w:rFonts w:ascii="Arial" w:hAnsi="Arial" w:cs="Arial"/>
          <w:sz w:val="24"/>
          <w:szCs w:val="24"/>
        </w:rPr>
        <w:t>лавному редактору МУП «РТП «Радуга» городского округа Павловский Посад Московской области (</w:t>
      </w:r>
      <w:r w:rsidR="00096087" w:rsidRPr="0095087B">
        <w:rPr>
          <w:rFonts w:ascii="Arial" w:hAnsi="Arial" w:cs="Arial"/>
          <w:bCs/>
          <w:sz w:val="24"/>
          <w:szCs w:val="24"/>
        </w:rPr>
        <w:t>Берестовский А.Н.)</w:t>
      </w:r>
      <w:r w:rsidR="00954378" w:rsidRPr="0095087B">
        <w:rPr>
          <w:rFonts w:ascii="Arial" w:hAnsi="Arial" w:cs="Arial"/>
          <w:bCs/>
          <w:sz w:val="24"/>
          <w:szCs w:val="24"/>
        </w:rPr>
        <w:t xml:space="preserve"> </w:t>
      </w:r>
      <w:r w:rsidR="00954378" w:rsidRPr="0095087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96087" w:rsidRPr="0095087B">
        <w:rPr>
          <w:rFonts w:ascii="Arial" w:hAnsi="Arial" w:cs="Arial"/>
          <w:sz w:val="24"/>
          <w:szCs w:val="24"/>
          <w:shd w:val="clear" w:color="auto" w:fill="FFFFFF"/>
        </w:rPr>
        <w:t xml:space="preserve">публиковать постановление </w:t>
      </w:r>
      <w:r w:rsidR="00954378" w:rsidRPr="0095087B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96087" w:rsidRPr="0095087B">
        <w:rPr>
          <w:rFonts w:ascii="Arial" w:hAnsi="Arial" w:cs="Arial"/>
          <w:sz w:val="24"/>
          <w:szCs w:val="24"/>
        </w:rPr>
        <w:t xml:space="preserve"> официальном </w:t>
      </w:r>
      <w:r w:rsidR="00096087" w:rsidRPr="0095087B">
        <w:rPr>
          <w:rFonts w:ascii="Arial" w:hAnsi="Arial" w:cs="Arial"/>
          <w:sz w:val="24"/>
          <w:szCs w:val="24"/>
          <w:shd w:val="clear" w:color="auto" w:fill="FFFFFF"/>
        </w:rPr>
        <w:t xml:space="preserve">сайте Администрации </w:t>
      </w:r>
      <w:r w:rsidR="00096087" w:rsidRPr="0095087B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096087" w:rsidRPr="0095087B">
        <w:rPr>
          <w:rFonts w:ascii="Arial" w:hAnsi="Arial" w:cs="Arial"/>
          <w:sz w:val="24"/>
          <w:szCs w:val="24"/>
          <w:shd w:val="clear" w:color="auto" w:fill="FFFFFF"/>
        </w:rPr>
        <w:t>Московской области в сети Интернет.</w:t>
      </w:r>
    </w:p>
    <w:p w:rsidR="00096087" w:rsidRPr="0095087B" w:rsidRDefault="005000B7" w:rsidP="0095087B">
      <w:pPr>
        <w:pStyle w:val="af"/>
        <w:ind w:firstLine="5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087B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63079D" w:rsidRPr="0095087B">
        <w:rPr>
          <w:rFonts w:ascii="Arial" w:hAnsi="Arial" w:cs="Arial"/>
          <w:sz w:val="24"/>
          <w:szCs w:val="24"/>
          <w:shd w:val="clear" w:color="auto" w:fill="FFFFFF"/>
        </w:rPr>
        <w:t>.1</w:t>
      </w:r>
      <w:r w:rsidR="00096087" w:rsidRPr="0095087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54378" w:rsidRPr="0095087B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096087" w:rsidRPr="0095087B">
        <w:rPr>
          <w:rFonts w:ascii="Arial" w:hAnsi="Arial" w:cs="Arial"/>
          <w:sz w:val="24"/>
          <w:szCs w:val="24"/>
          <w:shd w:val="clear" w:color="auto" w:fill="FFFFFF"/>
        </w:rPr>
        <w:t>остановление вступает в силу</w:t>
      </w:r>
      <w:r w:rsidR="00096087" w:rsidRPr="0095087B">
        <w:rPr>
          <w:rFonts w:ascii="Arial" w:hAnsi="Arial" w:cs="Arial"/>
          <w:sz w:val="24"/>
          <w:szCs w:val="24"/>
        </w:rPr>
        <w:t xml:space="preserve"> со дня его опубликования </w:t>
      </w:r>
      <w:r w:rsidR="00096087" w:rsidRPr="0095087B">
        <w:rPr>
          <w:rFonts w:ascii="Arial" w:hAnsi="Arial" w:cs="Arial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="00096087" w:rsidRPr="0095087B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096087" w:rsidRPr="0095087B">
        <w:rPr>
          <w:rFonts w:ascii="Arial" w:hAnsi="Arial" w:cs="Arial"/>
          <w:sz w:val="24"/>
          <w:szCs w:val="24"/>
          <w:shd w:val="clear" w:color="auto" w:fill="FFFFFF"/>
        </w:rPr>
        <w:t>Московской области в сети Интернет.</w:t>
      </w:r>
    </w:p>
    <w:p w:rsidR="00096087" w:rsidRPr="0095087B" w:rsidRDefault="00954378" w:rsidP="0095087B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096087" w:rsidRPr="0095087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96087" w:rsidRPr="0095087B">
        <w:rPr>
          <w:rFonts w:ascii="Arial" w:hAnsi="Arial" w:cs="Arial"/>
          <w:sz w:val="24"/>
          <w:szCs w:val="24"/>
        </w:rPr>
        <w:t>Контроль за исполнением</w:t>
      </w:r>
      <w:r w:rsidRPr="0095087B">
        <w:rPr>
          <w:rFonts w:ascii="Arial" w:hAnsi="Arial" w:cs="Arial"/>
          <w:sz w:val="24"/>
          <w:szCs w:val="24"/>
        </w:rPr>
        <w:t xml:space="preserve"> </w:t>
      </w:r>
      <w:r w:rsidR="00096087" w:rsidRPr="0095087B">
        <w:rPr>
          <w:rFonts w:ascii="Arial" w:hAnsi="Arial" w:cs="Arial"/>
          <w:sz w:val="24"/>
          <w:szCs w:val="24"/>
        </w:rPr>
        <w:t xml:space="preserve">постановления возложить на заместителя Главы Администрации городского округа Павловский Посад Московской области </w:t>
      </w:r>
      <w:r w:rsidR="0063079D" w:rsidRPr="0095087B">
        <w:rPr>
          <w:rFonts w:ascii="Arial" w:hAnsi="Arial" w:cs="Arial"/>
          <w:sz w:val="24"/>
          <w:szCs w:val="24"/>
        </w:rPr>
        <w:t>Федотова В.В.</w:t>
      </w:r>
    </w:p>
    <w:p w:rsidR="003F5A62" w:rsidRPr="0095087B" w:rsidRDefault="003F5A62" w:rsidP="0095087B">
      <w:pPr>
        <w:pStyle w:val="af"/>
        <w:ind w:firstLine="500"/>
        <w:jc w:val="both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/>
          <w:sz w:val="24"/>
          <w:szCs w:val="24"/>
        </w:rPr>
        <w:tab/>
      </w:r>
    </w:p>
    <w:p w:rsidR="003F5A62" w:rsidRPr="0095087B" w:rsidRDefault="003F5A62" w:rsidP="0095087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1"/>
        <w:gridCol w:w="5254"/>
      </w:tblGrid>
      <w:tr w:rsidR="0095087B" w:rsidRPr="0095087B" w:rsidTr="0095087B">
        <w:trPr>
          <w:trHeight w:val="431"/>
        </w:trPr>
        <w:tc>
          <w:tcPr>
            <w:tcW w:w="2426" w:type="pct"/>
            <w:hideMark/>
          </w:tcPr>
          <w:p w:rsidR="002B0B90" w:rsidRPr="0095087B" w:rsidRDefault="0063079D" w:rsidP="00950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87B">
              <w:rPr>
                <w:rFonts w:ascii="Arial" w:hAnsi="Arial" w:cs="Arial"/>
                <w:sz w:val="24"/>
                <w:szCs w:val="24"/>
              </w:rPr>
              <w:t>Исполняющий полномочия Главы</w:t>
            </w:r>
          </w:p>
          <w:p w:rsidR="0063079D" w:rsidRPr="0095087B" w:rsidRDefault="0062631A" w:rsidP="00950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87B">
              <w:rPr>
                <w:rFonts w:ascii="Arial" w:hAnsi="Arial" w:cs="Arial"/>
                <w:sz w:val="24"/>
                <w:szCs w:val="24"/>
              </w:rPr>
              <w:t>г</w:t>
            </w:r>
            <w:r w:rsidR="0063079D" w:rsidRPr="0095087B">
              <w:rPr>
                <w:rFonts w:ascii="Arial" w:hAnsi="Arial" w:cs="Arial"/>
                <w:sz w:val="24"/>
                <w:szCs w:val="24"/>
              </w:rPr>
              <w:t xml:space="preserve">ородского округа Павловский Посад                         </w:t>
            </w:r>
          </w:p>
        </w:tc>
        <w:tc>
          <w:tcPr>
            <w:tcW w:w="2574" w:type="pct"/>
          </w:tcPr>
          <w:p w:rsidR="002B0B90" w:rsidRPr="0095087B" w:rsidRDefault="002B0B90" w:rsidP="0095087B">
            <w:pPr>
              <w:pStyle w:val="a4"/>
              <w:tabs>
                <w:tab w:val="num" w:pos="-2127"/>
                <w:tab w:val="num" w:pos="-156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087B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  <w:p w:rsidR="002B0B90" w:rsidRPr="0095087B" w:rsidRDefault="002B0B90" w:rsidP="0095087B">
            <w:pPr>
              <w:pStyle w:val="a4"/>
              <w:tabs>
                <w:tab w:val="num" w:pos="-2127"/>
                <w:tab w:val="num" w:pos="-156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087B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95087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2483C" w:rsidRPr="0095087B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</w:t>
            </w:r>
            <w:r w:rsidR="0095087B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</w:t>
            </w:r>
            <w:r w:rsidR="0063079D" w:rsidRPr="0095087B">
              <w:rPr>
                <w:rFonts w:ascii="Arial" w:hAnsi="Arial" w:cs="Arial"/>
                <w:sz w:val="24"/>
                <w:szCs w:val="24"/>
                <w:lang w:eastAsia="x-none"/>
              </w:rPr>
              <w:t>Д.О. Семенов</w:t>
            </w:r>
            <w:r w:rsidR="00D2483C" w:rsidRPr="0095087B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</w:t>
            </w:r>
            <w:r w:rsidRPr="009508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F5A62" w:rsidRPr="0095087B" w:rsidRDefault="003F5A62" w:rsidP="0095087B">
      <w:pPr>
        <w:rPr>
          <w:rFonts w:ascii="Arial" w:hAnsi="Arial" w:cs="Arial"/>
          <w:sz w:val="24"/>
          <w:szCs w:val="24"/>
        </w:rPr>
      </w:pPr>
    </w:p>
    <w:p w:rsidR="00B328FC" w:rsidRPr="0095087B" w:rsidRDefault="00B328FC" w:rsidP="0095087B">
      <w:pPr>
        <w:rPr>
          <w:rFonts w:ascii="Arial" w:hAnsi="Arial" w:cs="Arial"/>
          <w:sz w:val="24"/>
          <w:szCs w:val="24"/>
        </w:rPr>
      </w:pPr>
    </w:p>
    <w:sectPr w:rsidR="00B328FC" w:rsidRPr="0095087B" w:rsidSect="0095087B">
      <w:pgSz w:w="11906" w:h="16838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B34"/>
    <w:multiLevelType w:val="hybridMultilevel"/>
    <w:tmpl w:val="EEB06394"/>
    <w:lvl w:ilvl="0" w:tplc="C6B837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42740"/>
    <w:multiLevelType w:val="singleLevel"/>
    <w:tmpl w:val="A3CA047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3351E4"/>
    <w:multiLevelType w:val="hybridMultilevel"/>
    <w:tmpl w:val="AB00AB9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73ED1"/>
    <w:multiLevelType w:val="hybridMultilevel"/>
    <w:tmpl w:val="563CD3AC"/>
    <w:lvl w:ilvl="0" w:tplc="3E4C470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32801019"/>
    <w:multiLevelType w:val="hybridMultilevel"/>
    <w:tmpl w:val="1A440AD0"/>
    <w:lvl w:ilvl="0" w:tplc="4C24729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5" w15:restartNumberingAfterBreak="0">
    <w:nsid w:val="38BD71A1"/>
    <w:multiLevelType w:val="hybridMultilevel"/>
    <w:tmpl w:val="757EEDD6"/>
    <w:lvl w:ilvl="0" w:tplc="2F52EA12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C560037"/>
    <w:multiLevelType w:val="singleLevel"/>
    <w:tmpl w:val="DFECEF9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EA0251"/>
    <w:multiLevelType w:val="hybridMultilevel"/>
    <w:tmpl w:val="F5EE6FE6"/>
    <w:lvl w:ilvl="0" w:tplc="1A684A6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F"/>
    <w:rsid w:val="00002560"/>
    <w:rsid w:val="00003256"/>
    <w:rsid w:val="00004349"/>
    <w:rsid w:val="00006102"/>
    <w:rsid w:val="00007267"/>
    <w:rsid w:val="000157F8"/>
    <w:rsid w:val="00036349"/>
    <w:rsid w:val="00040255"/>
    <w:rsid w:val="00065F8A"/>
    <w:rsid w:val="00087C70"/>
    <w:rsid w:val="00096087"/>
    <w:rsid w:val="000B1E0E"/>
    <w:rsid w:val="000B3D6E"/>
    <w:rsid w:val="000C2C35"/>
    <w:rsid w:val="000C61A9"/>
    <w:rsid w:val="00116938"/>
    <w:rsid w:val="001253B7"/>
    <w:rsid w:val="00125C2D"/>
    <w:rsid w:val="00131FBB"/>
    <w:rsid w:val="00135CCA"/>
    <w:rsid w:val="00140C60"/>
    <w:rsid w:val="00155116"/>
    <w:rsid w:val="001560DB"/>
    <w:rsid w:val="00165E5E"/>
    <w:rsid w:val="0016640A"/>
    <w:rsid w:val="001665BE"/>
    <w:rsid w:val="001776C1"/>
    <w:rsid w:val="00184778"/>
    <w:rsid w:val="00192865"/>
    <w:rsid w:val="00196715"/>
    <w:rsid w:val="00197588"/>
    <w:rsid w:val="001B26FC"/>
    <w:rsid w:val="001B6626"/>
    <w:rsid w:val="001B72BA"/>
    <w:rsid w:val="001D6559"/>
    <w:rsid w:val="001E2226"/>
    <w:rsid w:val="001E3E75"/>
    <w:rsid w:val="001F4B4A"/>
    <w:rsid w:val="00200F17"/>
    <w:rsid w:val="00203FA1"/>
    <w:rsid w:val="00211BC3"/>
    <w:rsid w:val="00221DAC"/>
    <w:rsid w:val="002249D5"/>
    <w:rsid w:val="00233AD3"/>
    <w:rsid w:val="002431EB"/>
    <w:rsid w:val="002451DA"/>
    <w:rsid w:val="002543D7"/>
    <w:rsid w:val="00265DBD"/>
    <w:rsid w:val="00283D34"/>
    <w:rsid w:val="002A67D5"/>
    <w:rsid w:val="002B049B"/>
    <w:rsid w:val="002B0B90"/>
    <w:rsid w:val="002B2904"/>
    <w:rsid w:val="002B6251"/>
    <w:rsid w:val="002C4EE0"/>
    <w:rsid w:val="002D67A2"/>
    <w:rsid w:val="002D76DB"/>
    <w:rsid w:val="00310F67"/>
    <w:rsid w:val="003357C9"/>
    <w:rsid w:val="003470EB"/>
    <w:rsid w:val="00351006"/>
    <w:rsid w:val="00356D4E"/>
    <w:rsid w:val="003636AC"/>
    <w:rsid w:val="003845B5"/>
    <w:rsid w:val="003931F9"/>
    <w:rsid w:val="00396E30"/>
    <w:rsid w:val="0039715A"/>
    <w:rsid w:val="003B65BA"/>
    <w:rsid w:val="003C6641"/>
    <w:rsid w:val="003D11E3"/>
    <w:rsid w:val="003D4143"/>
    <w:rsid w:val="003F33E1"/>
    <w:rsid w:val="003F53B5"/>
    <w:rsid w:val="003F5A62"/>
    <w:rsid w:val="0040046A"/>
    <w:rsid w:val="00406637"/>
    <w:rsid w:val="004235D5"/>
    <w:rsid w:val="0043103B"/>
    <w:rsid w:val="00431318"/>
    <w:rsid w:val="00451E0F"/>
    <w:rsid w:val="00456B61"/>
    <w:rsid w:val="004741C9"/>
    <w:rsid w:val="00475246"/>
    <w:rsid w:val="0047679F"/>
    <w:rsid w:val="0049727E"/>
    <w:rsid w:val="004A5361"/>
    <w:rsid w:val="004A5425"/>
    <w:rsid w:val="004C0E2B"/>
    <w:rsid w:val="004C55CF"/>
    <w:rsid w:val="004C57CC"/>
    <w:rsid w:val="004D5597"/>
    <w:rsid w:val="004E571E"/>
    <w:rsid w:val="005000B7"/>
    <w:rsid w:val="00500C90"/>
    <w:rsid w:val="00511CD0"/>
    <w:rsid w:val="00521A79"/>
    <w:rsid w:val="00531CDE"/>
    <w:rsid w:val="00536BF6"/>
    <w:rsid w:val="0053748E"/>
    <w:rsid w:val="00545E84"/>
    <w:rsid w:val="00546B76"/>
    <w:rsid w:val="00552385"/>
    <w:rsid w:val="00552ABE"/>
    <w:rsid w:val="00553338"/>
    <w:rsid w:val="00557202"/>
    <w:rsid w:val="00581BBF"/>
    <w:rsid w:val="00584D06"/>
    <w:rsid w:val="0058635D"/>
    <w:rsid w:val="005A0506"/>
    <w:rsid w:val="005A7EDE"/>
    <w:rsid w:val="005C31F4"/>
    <w:rsid w:val="005C3C15"/>
    <w:rsid w:val="005D3BF9"/>
    <w:rsid w:val="005D3CAA"/>
    <w:rsid w:val="006026B4"/>
    <w:rsid w:val="00615190"/>
    <w:rsid w:val="0062424C"/>
    <w:rsid w:val="0062631A"/>
    <w:rsid w:val="0063079D"/>
    <w:rsid w:val="00634EC5"/>
    <w:rsid w:val="006412BF"/>
    <w:rsid w:val="00646A8F"/>
    <w:rsid w:val="00652E76"/>
    <w:rsid w:val="0066115A"/>
    <w:rsid w:val="00681DC8"/>
    <w:rsid w:val="00691A1E"/>
    <w:rsid w:val="006A2F23"/>
    <w:rsid w:val="006B70E2"/>
    <w:rsid w:val="006B7626"/>
    <w:rsid w:val="006E1655"/>
    <w:rsid w:val="006E16BD"/>
    <w:rsid w:val="006E42EB"/>
    <w:rsid w:val="006F7416"/>
    <w:rsid w:val="007125AA"/>
    <w:rsid w:val="00717632"/>
    <w:rsid w:val="00732262"/>
    <w:rsid w:val="00736D76"/>
    <w:rsid w:val="00740048"/>
    <w:rsid w:val="00750500"/>
    <w:rsid w:val="00757759"/>
    <w:rsid w:val="00761857"/>
    <w:rsid w:val="00761CA1"/>
    <w:rsid w:val="0077269C"/>
    <w:rsid w:val="00772D35"/>
    <w:rsid w:val="007811BC"/>
    <w:rsid w:val="007908EE"/>
    <w:rsid w:val="00797F47"/>
    <w:rsid w:val="007A0FA5"/>
    <w:rsid w:val="007A2489"/>
    <w:rsid w:val="007B5041"/>
    <w:rsid w:val="007C161E"/>
    <w:rsid w:val="007D4223"/>
    <w:rsid w:val="007F08F8"/>
    <w:rsid w:val="007F71EE"/>
    <w:rsid w:val="0080201A"/>
    <w:rsid w:val="00811D4E"/>
    <w:rsid w:val="00812FBD"/>
    <w:rsid w:val="00813D22"/>
    <w:rsid w:val="00815E08"/>
    <w:rsid w:val="00821AF7"/>
    <w:rsid w:val="0082730F"/>
    <w:rsid w:val="008626B8"/>
    <w:rsid w:val="00862EB1"/>
    <w:rsid w:val="00873DA3"/>
    <w:rsid w:val="00875D53"/>
    <w:rsid w:val="008818AD"/>
    <w:rsid w:val="00894D4E"/>
    <w:rsid w:val="008A5000"/>
    <w:rsid w:val="008B378F"/>
    <w:rsid w:val="008B4AD2"/>
    <w:rsid w:val="008B6A43"/>
    <w:rsid w:val="008C14CC"/>
    <w:rsid w:val="008D21ED"/>
    <w:rsid w:val="008E75C8"/>
    <w:rsid w:val="008F6746"/>
    <w:rsid w:val="00901470"/>
    <w:rsid w:val="0090624E"/>
    <w:rsid w:val="00922C10"/>
    <w:rsid w:val="00936261"/>
    <w:rsid w:val="009407C1"/>
    <w:rsid w:val="009414C4"/>
    <w:rsid w:val="009458AC"/>
    <w:rsid w:val="0095087B"/>
    <w:rsid w:val="00954378"/>
    <w:rsid w:val="0095474D"/>
    <w:rsid w:val="00971DC3"/>
    <w:rsid w:val="00974869"/>
    <w:rsid w:val="009A7EC9"/>
    <w:rsid w:val="009C0BFA"/>
    <w:rsid w:val="009F1A12"/>
    <w:rsid w:val="009F1B96"/>
    <w:rsid w:val="00A01A25"/>
    <w:rsid w:val="00A1638B"/>
    <w:rsid w:val="00A20519"/>
    <w:rsid w:val="00A22050"/>
    <w:rsid w:val="00A22CA6"/>
    <w:rsid w:val="00A243B7"/>
    <w:rsid w:val="00A31872"/>
    <w:rsid w:val="00A72448"/>
    <w:rsid w:val="00A76677"/>
    <w:rsid w:val="00A80EB8"/>
    <w:rsid w:val="00AA4588"/>
    <w:rsid w:val="00AA5B56"/>
    <w:rsid w:val="00AB4CAD"/>
    <w:rsid w:val="00AC1F63"/>
    <w:rsid w:val="00AD3219"/>
    <w:rsid w:val="00AD42E3"/>
    <w:rsid w:val="00AD4FE0"/>
    <w:rsid w:val="00AE6A62"/>
    <w:rsid w:val="00AE78C9"/>
    <w:rsid w:val="00B04C34"/>
    <w:rsid w:val="00B06140"/>
    <w:rsid w:val="00B10D4A"/>
    <w:rsid w:val="00B23F89"/>
    <w:rsid w:val="00B328FC"/>
    <w:rsid w:val="00B4736A"/>
    <w:rsid w:val="00B5217D"/>
    <w:rsid w:val="00B5539A"/>
    <w:rsid w:val="00B66BA3"/>
    <w:rsid w:val="00B71F83"/>
    <w:rsid w:val="00B7412B"/>
    <w:rsid w:val="00B81F61"/>
    <w:rsid w:val="00BA38C9"/>
    <w:rsid w:val="00BA7A70"/>
    <w:rsid w:val="00BB0DD8"/>
    <w:rsid w:val="00BB54F6"/>
    <w:rsid w:val="00BC22E7"/>
    <w:rsid w:val="00BC277D"/>
    <w:rsid w:val="00BC7485"/>
    <w:rsid w:val="00BE1F9A"/>
    <w:rsid w:val="00BE2677"/>
    <w:rsid w:val="00BE67B7"/>
    <w:rsid w:val="00BE6DB9"/>
    <w:rsid w:val="00BF1E05"/>
    <w:rsid w:val="00C04B36"/>
    <w:rsid w:val="00C07A58"/>
    <w:rsid w:val="00C21A74"/>
    <w:rsid w:val="00C316DA"/>
    <w:rsid w:val="00C34C4F"/>
    <w:rsid w:val="00C41A85"/>
    <w:rsid w:val="00C466F9"/>
    <w:rsid w:val="00C50E29"/>
    <w:rsid w:val="00C52753"/>
    <w:rsid w:val="00C770FB"/>
    <w:rsid w:val="00C859E8"/>
    <w:rsid w:val="00C92ACC"/>
    <w:rsid w:val="00C961E2"/>
    <w:rsid w:val="00CA362F"/>
    <w:rsid w:val="00CA4DBD"/>
    <w:rsid w:val="00CC229A"/>
    <w:rsid w:val="00CC76EB"/>
    <w:rsid w:val="00CC7857"/>
    <w:rsid w:val="00CD022B"/>
    <w:rsid w:val="00CD6381"/>
    <w:rsid w:val="00CE175F"/>
    <w:rsid w:val="00CE30C9"/>
    <w:rsid w:val="00CE689C"/>
    <w:rsid w:val="00D2483C"/>
    <w:rsid w:val="00D24C5D"/>
    <w:rsid w:val="00D541CA"/>
    <w:rsid w:val="00D54ABF"/>
    <w:rsid w:val="00D56D20"/>
    <w:rsid w:val="00D57E6F"/>
    <w:rsid w:val="00D8001D"/>
    <w:rsid w:val="00D84B93"/>
    <w:rsid w:val="00D8516B"/>
    <w:rsid w:val="00DA3861"/>
    <w:rsid w:val="00DB0971"/>
    <w:rsid w:val="00DB2813"/>
    <w:rsid w:val="00DC186E"/>
    <w:rsid w:val="00DE2358"/>
    <w:rsid w:val="00DE6630"/>
    <w:rsid w:val="00E00E8E"/>
    <w:rsid w:val="00E0272F"/>
    <w:rsid w:val="00E144DD"/>
    <w:rsid w:val="00E227D4"/>
    <w:rsid w:val="00E25708"/>
    <w:rsid w:val="00E34CB3"/>
    <w:rsid w:val="00E450C1"/>
    <w:rsid w:val="00E548FA"/>
    <w:rsid w:val="00E57717"/>
    <w:rsid w:val="00E62FD1"/>
    <w:rsid w:val="00E70D16"/>
    <w:rsid w:val="00E72B09"/>
    <w:rsid w:val="00E74887"/>
    <w:rsid w:val="00E7704D"/>
    <w:rsid w:val="00E82406"/>
    <w:rsid w:val="00E864A8"/>
    <w:rsid w:val="00E87B09"/>
    <w:rsid w:val="00E95A2F"/>
    <w:rsid w:val="00EA5143"/>
    <w:rsid w:val="00EC0D7D"/>
    <w:rsid w:val="00ED4119"/>
    <w:rsid w:val="00EF4C53"/>
    <w:rsid w:val="00EF6BE9"/>
    <w:rsid w:val="00F01482"/>
    <w:rsid w:val="00F07C8C"/>
    <w:rsid w:val="00F223FC"/>
    <w:rsid w:val="00F551B9"/>
    <w:rsid w:val="00F62B83"/>
    <w:rsid w:val="00F74503"/>
    <w:rsid w:val="00F92260"/>
    <w:rsid w:val="00F96F88"/>
    <w:rsid w:val="00FB06CC"/>
    <w:rsid w:val="00FC6D76"/>
    <w:rsid w:val="00FE1715"/>
    <w:rsid w:val="00FE3201"/>
    <w:rsid w:val="00FF15BC"/>
    <w:rsid w:val="00FF2268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97B84D-668E-4083-B0CB-ED8043B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styleId="a3">
    <w:name w:val="Hyperlink"/>
    <w:basedOn w:val="a0"/>
    <w:uiPriority w:val="99"/>
    <w:unhideWhenUsed/>
    <w:rsid w:val="007F71E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C7857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C7857"/>
    <w:rPr>
      <w:rFonts w:cs="Times New Roman"/>
      <w:snapToGrid w:val="0"/>
      <w:sz w:val="28"/>
    </w:rPr>
  </w:style>
  <w:style w:type="paragraph" w:styleId="a6">
    <w:name w:val="Body Text"/>
    <w:basedOn w:val="a"/>
    <w:link w:val="a7"/>
    <w:uiPriority w:val="99"/>
    <w:rsid w:val="00CC7857"/>
    <w:pPr>
      <w:widowControl w:val="0"/>
      <w:autoSpaceDE w:val="0"/>
      <w:autoSpaceDN w:val="0"/>
      <w:adjustRightInd w:val="0"/>
      <w:spacing w:after="1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uiPriority w:val="99"/>
    <w:locked/>
    <w:rsid w:val="00CC7857"/>
    <w:rPr>
      <w:rFonts w:ascii="Arial" w:hAnsi="Arial" w:cs="Times New Roman"/>
    </w:rPr>
  </w:style>
  <w:style w:type="paragraph" w:styleId="21">
    <w:name w:val="Body Text 2"/>
    <w:basedOn w:val="a"/>
    <w:link w:val="22"/>
    <w:uiPriority w:val="99"/>
    <w:rsid w:val="00CC785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CC7857"/>
    <w:rPr>
      <w:rFonts w:ascii="Arial" w:hAnsi="Arial" w:cs="Times New Roman"/>
    </w:rPr>
  </w:style>
  <w:style w:type="paragraph" w:styleId="23">
    <w:name w:val="Body Text Indent 2"/>
    <w:basedOn w:val="a"/>
    <w:link w:val="24"/>
    <w:uiPriority w:val="99"/>
    <w:rsid w:val="00CC78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C7857"/>
    <w:rPr>
      <w:rFonts w:ascii="Arial" w:hAnsi="Arial" w:cs="Times New Roman"/>
    </w:rPr>
  </w:style>
  <w:style w:type="paragraph" w:styleId="31">
    <w:name w:val="Body Text Indent 3"/>
    <w:basedOn w:val="a"/>
    <w:link w:val="32"/>
    <w:uiPriority w:val="99"/>
    <w:rsid w:val="00CC785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7857"/>
    <w:rPr>
      <w:rFonts w:ascii="Arial" w:hAnsi="Arial" w:cs="Times New Roman"/>
      <w:sz w:val="16"/>
    </w:rPr>
  </w:style>
  <w:style w:type="paragraph" w:styleId="a8">
    <w:name w:val="header"/>
    <w:basedOn w:val="a"/>
    <w:link w:val="a9"/>
    <w:uiPriority w:val="99"/>
    <w:rsid w:val="00736D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36D76"/>
    <w:rPr>
      <w:rFonts w:ascii="Arial" w:hAnsi="Arial" w:cs="Times New Roman"/>
    </w:rPr>
  </w:style>
  <w:style w:type="character" w:customStyle="1" w:styleId="FontStyle15">
    <w:name w:val="Font Style15"/>
    <w:uiPriority w:val="99"/>
    <w:rsid w:val="00901470"/>
    <w:rPr>
      <w:rFonts w:ascii="Times New Roman" w:hAnsi="Times New Roman"/>
      <w:sz w:val="22"/>
    </w:rPr>
  </w:style>
  <w:style w:type="paragraph" w:styleId="aa">
    <w:name w:val="List"/>
    <w:basedOn w:val="a"/>
    <w:uiPriority w:val="99"/>
    <w:rsid w:val="00901470"/>
    <w:pPr>
      <w:autoSpaceDE w:val="0"/>
      <w:autoSpaceDN w:val="0"/>
      <w:ind w:left="283" w:hanging="283"/>
    </w:pPr>
  </w:style>
  <w:style w:type="paragraph" w:customStyle="1" w:styleId="Style8">
    <w:name w:val="Style8"/>
    <w:basedOn w:val="a"/>
    <w:uiPriority w:val="99"/>
    <w:rsid w:val="00901470"/>
    <w:pPr>
      <w:widowControl w:val="0"/>
      <w:autoSpaceDE w:val="0"/>
      <w:autoSpaceDN w:val="0"/>
      <w:adjustRightInd w:val="0"/>
      <w:spacing w:line="278" w:lineRule="exact"/>
      <w:ind w:firstLine="45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01470"/>
    <w:pPr>
      <w:widowControl w:val="0"/>
      <w:autoSpaceDE w:val="0"/>
      <w:autoSpaceDN w:val="0"/>
      <w:adjustRightInd w:val="0"/>
      <w:spacing w:line="278" w:lineRule="exact"/>
      <w:ind w:firstLine="43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01470"/>
    <w:rPr>
      <w:rFonts w:ascii="Times New Roman" w:hAnsi="Times New Roman"/>
      <w:b/>
      <w:spacing w:val="20"/>
      <w:sz w:val="24"/>
    </w:rPr>
  </w:style>
  <w:style w:type="table" w:styleId="ab">
    <w:name w:val="Table Grid"/>
    <w:basedOn w:val="a1"/>
    <w:uiPriority w:val="59"/>
    <w:rsid w:val="00BA38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57759"/>
    <w:pPr>
      <w:ind w:left="708"/>
    </w:pPr>
  </w:style>
  <w:style w:type="paragraph" w:customStyle="1" w:styleId="Style4">
    <w:name w:val="Style4"/>
    <w:basedOn w:val="a"/>
    <w:uiPriority w:val="99"/>
    <w:rsid w:val="0000256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02560"/>
    <w:rPr>
      <w:rFonts w:ascii="Times New Roman" w:hAnsi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B04C34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04C34"/>
    <w:rPr>
      <w:rFonts w:ascii="Segoe UI" w:hAnsi="Segoe UI" w:cs="Times New Roman"/>
      <w:sz w:val="18"/>
    </w:rPr>
  </w:style>
  <w:style w:type="character" w:customStyle="1" w:styleId="FontStyle13">
    <w:name w:val="Font Style13"/>
    <w:uiPriority w:val="99"/>
    <w:rsid w:val="003C6641"/>
    <w:rPr>
      <w:rFonts w:ascii="Times New Roman" w:hAnsi="Times New Roman"/>
      <w:sz w:val="22"/>
    </w:rPr>
  </w:style>
  <w:style w:type="paragraph" w:styleId="af">
    <w:name w:val="No Spacing"/>
    <w:uiPriority w:val="1"/>
    <w:qFormat/>
    <w:rsid w:val="00B3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oomb</dc:creator>
  <cp:keywords/>
  <dc:description/>
  <cp:lastModifiedBy>oo08</cp:lastModifiedBy>
  <cp:revision>3</cp:revision>
  <cp:lastPrinted>2021-01-26T06:06:00Z</cp:lastPrinted>
  <dcterms:created xsi:type="dcterms:W3CDTF">2021-02-03T12:52:00Z</dcterms:created>
  <dcterms:modified xsi:type="dcterms:W3CDTF">2021-02-03T12:57:00Z</dcterms:modified>
</cp:coreProperties>
</file>